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43" w:rsidRPr="00792B05" w:rsidRDefault="0024205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7" style="position:absolute;margin-left:-31.8pt;margin-top:-19.95pt;width:495pt;height:759pt;z-index:251658240">
            <v:textbox style="mso-next-textbox:#_x0000_s1027">
              <w:txbxContent>
                <w:p w:rsidR="00C3693C" w:rsidRPr="00F54F2D" w:rsidRDefault="00C3693C" w:rsidP="005066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Муниципальное бюджетное</w:t>
                  </w:r>
                  <w:r w:rsidRPr="00F54F2D">
                    <w:rPr>
                      <w:sz w:val="28"/>
                      <w:szCs w:val="28"/>
                    </w:rPr>
                    <w:t xml:space="preserve"> образовательное учреждение</w:t>
                  </w:r>
                </w:p>
                <w:p w:rsidR="00C3693C" w:rsidRPr="00F54F2D" w:rsidRDefault="00C3693C" w:rsidP="00506638">
                  <w:pPr>
                    <w:jc w:val="center"/>
                    <w:rPr>
                      <w:sz w:val="28"/>
                      <w:szCs w:val="28"/>
                    </w:rPr>
                  </w:pPr>
                  <w:r w:rsidRPr="00F54F2D">
                    <w:rPr>
                      <w:sz w:val="28"/>
                      <w:szCs w:val="28"/>
                    </w:rPr>
                    <w:t>дополнительного образования детей</w:t>
                  </w:r>
                </w:p>
                <w:p w:rsidR="00C3693C" w:rsidRPr="00F54F2D" w:rsidRDefault="00C3693C" w:rsidP="00506638">
                  <w:pPr>
                    <w:jc w:val="center"/>
                    <w:rPr>
                      <w:sz w:val="28"/>
                      <w:szCs w:val="28"/>
                    </w:rPr>
                  </w:pPr>
                  <w:r w:rsidRPr="00F54F2D">
                    <w:rPr>
                      <w:sz w:val="28"/>
                      <w:szCs w:val="28"/>
                    </w:rPr>
                    <w:t>"Дом детского творчества"</w:t>
                  </w:r>
                </w:p>
                <w:p w:rsidR="00C3693C" w:rsidRPr="00792B05" w:rsidRDefault="00C3693C" w:rsidP="00792B05">
                  <w:pPr>
                    <w:jc w:val="center"/>
                    <w:rPr>
                      <w:sz w:val="28"/>
                      <w:szCs w:val="28"/>
                    </w:rPr>
                  </w:pPr>
                  <w:r w:rsidRPr="00F54F2D">
                    <w:rPr>
                      <w:sz w:val="28"/>
                      <w:szCs w:val="28"/>
                    </w:rPr>
                    <w:t>городского округа ЗАТО город Фокино</w:t>
                  </w:r>
                </w:p>
                <w:p w:rsidR="00C3693C" w:rsidRDefault="00C3693C" w:rsidP="00792B05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3693C" w:rsidRDefault="00C3693C" w:rsidP="00792B05">
                  <w:pPr>
                    <w:jc w:val="center"/>
                  </w:pPr>
                </w:p>
                <w:p w:rsidR="00C3693C" w:rsidRDefault="00C3693C" w:rsidP="00792B05">
                  <w:pPr>
                    <w:jc w:val="center"/>
                  </w:pPr>
                </w:p>
                <w:p w:rsidR="00C3693C" w:rsidRDefault="00C3693C" w:rsidP="00506638">
                  <w:r>
                    <w:tab/>
                  </w:r>
                  <w:r>
                    <w:tab/>
                  </w:r>
                </w:p>
                <w:p w:rsidR="00C3693C" w:rsidRDefault="00C3693C" w:rsidP="00506638"/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Pr="00792B05" w:rsidRDefault="00C3693C" w:rsidP="00792B0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792B05">
                    <w:rPr>
                      <w:b/>
                      <w:sz w:val="48"/>
                      <w:szCs w:val="48"/>
                    </w:rPr>
                    <w:t>АТТЕСТАЦИОННЫЙ ПАСПОРТ</w:t>
                  </w:r>
                </w:p>
                <w:p w:rsidR="00C3693C" w:rsidRDefault="00C3693C" w:rsidP="00792B0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3693C" w:rsidRDefault="00C3693C" w:rsidP="00792B0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92B05">
                    <w:rPr>
                      <w:b/>
                      <w:sz w:val="36"/>
                      <w:szCs w:val="36"/>
                    </w:rPr>
                    <w:t>Кабинет № 1</w:t>
                  </w:r>
                </w:p>
                <w:p w:rsidR="00C3693C" w:rsidRPr="00792B05" w:rsidRDefault="00C3693C" w:rsidP="00792B0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C3693C" w:rsidRDefault="00C3693C" w:rsidP="00792B05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644"/>
                    <w:gridCol w:w="4968"/>
                  </w:tblGrid>
                  <w:tr w:rsidR="00C3693C" w:rsidTr="00792B05">
                    <w:tc>
                      <w:tcPr>
                        <w:tcW w:w="4644" w:type="dxa"/>
                      </w:tcPr>
                      <w:p w:rsidR="00C3693C" w:rsidRDefault="00C3693C" w:rsidP="00792B0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Кружки</w:t>
                        </w:r>
                      </w:p>
                    </w:tc>
                    <w:tc>
                      <w:tcPr>
                        <w:tcW w:w="4968" w:type="dxa"/>
                      </w:tcPr>
                      <w:p w:rsidR="00C3693C" w:rsidRDefault="00C3693C" w:rsidP="00792B05">
                        <w:pPr>
                          <w:rPr>
                            <w:sz w:val="36"/>
                            <w:szCs w:val="36"/>
                          </w:rPr>
                        </w:pPr>
                        <w:r w:rsidRPr="00792B05">
                          <w:rPr>
                            <w:sz w:val="36"/>
                            <w:szCs w:val="36"/>
                          </w:rPr>
                          <w:t>«Волшебный клубок»</w:t>
                        </w:r>
                      </w:p>
                      <w:p w:rsidR="00C3693C" w:rsidRPr="00792B05" w:rsidRDefault="00C3693C" w:rsidP="00792B0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«Природа и фантазия»</w:t>
                        </w:r>
                      </w:p>
                      <w:p w:rsidR="00C3693C" w:rsidRPr="00792B05" w:rsidRDefault="00C3693C" w:rsidP="00792B0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3693C" w:rsidRDefault="00C3693C" w:rsidP="00792B05">
                        <w:pPr>
                          <w:rPr>
                            <w:sz w:val="32"/>
                            <w:szCs w:val="32"/>
                          </w:rPr>
                        </w:pPr>
                        <w:r w:rsidRPr="00506638">
                          <w:t>педагог дополнительного образования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                                        </w:t>
                        </w:r>
                      </w:p>
                      <w:p w:rsidR="00C3693C" w:rsidRPr="00792B05" w:rsidRDefault="00C3693C" w:rsidP="00792B05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Пилипчук Нина Анатольевна</w:t>
                        </w:r>
                      </w:p>
                      <w:p w:rsidR="00C3693C" w:rsidRDefault="00C3693C" w:rsidP="00792B0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C3693C" w:rsidRPr="00792B05" w:rsidRDefault="00C3693C" w:rsidP="00792B05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644"/>
                    <w:gridCol w:w="4968"/>
                  </w:tblGrid>
                  <w:tr w:rsidR="00C3693C" w:rsidTr="00792B05">
                    <w:tc>
                      <w:tcPr>
                        <w:tcW w:w="4644" w:type="dxa"/>
                      </w:tcPr>
                      <w:p w:rsidR="00C3693C" w:rsidRDefault="00C3693C" w:rsidP="00792B0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Кружок</w:t>
                        </w:r>
                      </w:p>
                    </w:tc>
                    <w:tc>
                      <w:tcPr>
                        <w:tcW w:w="4968" w:type="dxa"/>
                      </w:tcPr>
                      <w:p w:rsidR="00C3693C" w:rsidRDefault="00C3693C" w:rsidP="00792B05">
                        <w:pPr>
                          <w:rPr>
                            <w:sz w:val="36"/>
                            <w:szCs w:val="36"/>
                          </w:rPr>
                        </w:pPr>
                        <w:r w:rsidRPr="00792B05">
                          <w:rPr>
                            <w:sz w:val="36"/>
                            <w:szCs w:val="36"/>
                          </w:rPr>
                          <w:t>«</w:t>
                        </w:r>
                        <w:r>
                          <w:rPr>
                            <w:sz w:val="36"/>
                            <w:szCs w:val="36"/>
                          </w:rPr>
                          <w:t>Декор</w:t>
                        </w:r>
                        <w:r w:rsidRPr="00792B05">
                          <w:rPr>
                            <w:sz w:val="36"/>
                            <w:szCs w:val="36"/>
                          </w:rPr>
                          <w:t>»</w:t>
                        </w:r>
                      </w:p>
                      <w:p w:rsidR="00C3693C" w:rsidRPr="00792B05" w:rsidRDefault="00C3693C" w:rsidP="00792B0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</w:t>
                        </w:r>
                      </w:p>
                      <w:p w:rsidR="00C3693C" w:rsidRDefault="00C3693C" w:rsidP="00792B05">
                        <w:pPr>
                          <w:rPr>
                            <w:sz w:val="32"/>
                            <w:szCs w:val="32"/>
                          </w:rPr>
                        </w:pPr>
                        <w:r w:rsidRPr="00506638">
                          <w:t>педагог дополнительного образования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                                        </w:t>
                        </w:r>
                      </w:p>
                      <w:p w:rsidR="00C3693C" w:rsidRPr="00792B05" w:rsidRDefault="00C3693C" w:rsidP="00792B05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Тарасенко Светлана Анатольевна</w:t>
                        </w:r>
                      </w:p>
                      <w:p w:rsidR="00C3693C" w:rsidRDefault="00C3693C" w:rsidP="00792B0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792B05">
                  <w:pPr>
                    <w:ind w:left="4248"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C3693C" w:rsidRDefault="00C3693C" w:rsidP="00792B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Протокол №__ от «__»_______2014 г.</w:t>
                  </w:r>
                </w:p>
                <w:p w:rsidR="00C3693C" w:rsidRPr="00792B05" w:rsidRDefault="00C3693C" w:rsidP="00792B05">
                  <w:pPr>
                    <w:rPr>
                      <w:sz w:val="28"/>
                      <w:szCs w:val="28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Pr="00792B05" w:rsidRDefault="00C3693C" w:rsidP="005066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693C" w:rsidRPr="00506638" w:rsidRDefault="00C3693C" w:rsidP="0050663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p w:rsidR="00506638" w:rsidRDefault="00506638"/>
    <w:tbl>
      <w:tblPr>
        <w:tblStyle w:val="a7"/>
        <w:tblW w:w="10490" w:type="dxa"/>
        <w:tblInd w:w="-601" w:type="dxa"/>
        <w:tblLook w:val="04A0"/>
      </w:tblPr>
      <w:tblGrid>
        <w:gridCol w:w="709"/>
        <w:gridCol w:w="142"/>
        <w:gridCol w:w="4035"/>
        <w:gridCol w:w="981"/>
        <w:gridCol w:w="821"/>
        <w:gridCol w:w="849"/>
        <w:gridCol w:w="845"/>
        <w:gridCol w:w="2108"/>
      </w:tblGrid>
      <w:tr w:rsidR="00506638" w:rsidRPr="00506638" w:rsidTr="00D37368">
        <w:trPr>
          <w:cantSplit/>
          <w:trHeight w:val="1134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06638" w:rsidRPr="00506638" w:rsidRDefault="00506638">
            <w:pPr>
              <w:rPr>
                <w:sz w:val="24"/>
                <w:szCs w:val="24"/>
              </w:rPr>
            </w:pPr>
            <w:r w:rsidRPr="00506638">
              <w:rPr>
                <w:sz w:val="24"/>
                <w:szCs w:val="24"/>
              </w:rPr>
              <w:t>№</w:t>
            </w:r>
          </w:p>
        </w:tc>
        <w:tc>
          <w:tcPr>
            <w:tcW w:w="4177" w:type="dxa"/>
            <w:gridSpan w:val="2"/>
          </w:tcPr>
          <w:p w:rsidR="00506638" w:rsidRPr="00506638" w:rsidRDefault="00506638">
            <w:pPr>
              <w:rPr>
                <w:sz w:val="24"/>
                <w:szCs w:val="24"/>
              </w:rPr>
            </w:pPr>
            <w:r w:rsidRPr="00506638">
              <w:rPr>
                <w:sz w:val="24"/>
                <w:szCs w:val="24"/>
              </w:rPr>
              <w:t>Содержание аттестационной карты</w:t>
            </w:r>
          </w:p>
        </w:tc>
        <w:tc>
          <w:tcPr>
            <w:tcW w:w="981" w:type="dxa"/>
            <w:textDirection w:val="btLr"/>
          </w:tcPr>
          <w:p w:rsidR="00506638" w:rsidRPr="00506638" w:rsidRDefault="00506638" w:rsidP="0050663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21" w:type="dxa"/>
            <w:textDirection w:val="btLr"/>
          </w:tcPr>
          <w:p w:rsidR="00506638" w:rsidRPr="00506638" w:rsidRDefault="00506638" w:rsidP="0050663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 быть</w:t>
            </w:r>
          </w:p>
        </w:tc>
        <w:tc>
          <w:tcPr>
            <w:tcW w:w="849" w:type="dxa"/>
            <w:textDirection w:val="btLr"/>
          </w:tcPr>
          <w:p w:rsidR="00506638" w:rsidRPr="00506638" w:rsidRDefault="00506638" w:rsidP="0050663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845" w:type="dxa"/>
            <w:textDirection w:val="btLr"/>
          </w:tcPr>
          <w:p w:rsidR="00506638" w:rsidRPr="00506638" w:rsidRDefault="00506638" w:rsidP="0050663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08" w:type="dxa"/>
          </w:tcPr>
          <w:p w:rsidR="00506638" w:rsidRDefault="00506638">
            <w:pPr>
              <w:rPr>
                <w:sz w:val="24"/>
                <w:szCs w:val="24"/>
              </w:rPr>
            </w:pPr>
          </w:p>
          <w:p w:rsidR="00506638" w:rsidRPr="00506638" w:rsidRDefault="00506638" w:rsidP="00506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40DE6" w:rsidRPr="00506638" w:rsidTr="00D37368">
        <w:trPr>
          <w:cantSplit/>
          <w:trHeight w:val="419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40DE6" w:rsidRPr="00740DE6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1876BA" w:rsidRDefault="00740DE6" w:rsidP="00740DE6">
            <w:pPr>
              <w:rPr>
                <w:b/>
                <w:sz w:val="24"/>
                <w:szCs w:val="24"/>
              </w:rPr>
            </w:pPr>
            <w:r w:rsidRPr="001876BA">
              <w:rPr>
                <w:b/>
                <w:sz w:val="24"/>
                <w:szCs w:val="24"/>
              </w:rPr>
              <w:t>Условия работы</w:t>
            </w:r>
          </w:p>
        </w:tc>
        <w:tc>
          <w:tcPr>
            <w:tcW w:w="981" w:type="dxa"/>
            <w:textDirection w:val="btLr"/>
          </w:tcPr>
          <w:p w:rsidR="00740DE6" w:rsidRDefault="00740DE6" w:rsidP="00506638">
            <w:pPr>
              <w:ind w:left="113" w:right="113"/>
            </w:pPr>
          </w:p>
        </w:tc>
        <w:tc>
          <w:tcPr>
            <w:tcW w:w="821" w:type="dxa"/>
            <w:textDirection w:val="btLr"/>
          </w:tcPr>
          <w:p w:rsidR="00740DE6" w:rsidRDefault="00740DE6" w:rsidP="00506638">
            <w:pPr>
              <w:ind w:left="113" w:right="113"/>
            </w:pPr>
          </w:p>
        </w:tc>
        <w:tc>
          <w:tcPr>
            <w:tcW w:w="849" w:type="dxa"/>
            <w:textDirection w:val="btLr"/>
          </w:tcPr>
          <w:p w:rsidR="00740DE6" w:rsidRDefault="00740DE6" w:rsidP="00506638">
            <w:pPr>
              <w:ind w:left="113" w:right="113"/>
            </w:pPr>
          </w:p>
        </w:tc>
        <w:tc>
          <w:tcPr>
            <w:tcW w:w="845" w:type="dxa"/>
            <w:textDirection w:val="btLr"/>
          </w:tcPr>
          <w:p w:rsidR="00740DE6" w:rsidRDefault="00740DE6" w:rsidP="00506638">
            <w:pPr>
              <w:ind w:left="113" w:right="113"/>
            </w:pPr>
          </w:p>
        </w:tc>
        <w:tc>
          <w:tcPr>
            <w:tcW w:w="2108" w:type="dxa"/>
          </w:tcPr>
          <w:p w:rsidR="00740DE6" w:rsidRDefault="00740DE6"/>
        </w:tc>
      </w:tr>
      <w:tr w:rsidR="00740DE6" w:rsidRPr="00D37368" w:rsidTr="00D37368">
        <w:trPr>
          <w:cantSplit/>
          <w:trHeight w:val="260"/>
        </w:trPr>
        <w:tc>
          <w:tcPr>
            <w:tcW w:w="709" w:type="dxa"/>
            <w:tcBorders>
              <w:bottom w:val="nil"/>
            </w:tcBorders>
          </w:tcPr>
          <w:p w:rsidR="00740DE6" w:rsidRPr="00D37368" w:rsidRDefault="00740DE6" w:rsidP="00740DE6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177" w:type="dxa"/>
            <w:gridSpan w:val="2"/>
          </w:tcPr>
          <w:p w:rsidR="00740DE6" w:rsidRPr="00D37368" w:rsidRDefault="00740DE6" w:rsidP="00740DE6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Рабочее место педагога:</w:t>
            </w:r>
          </w:p>
        </w:tc>
        <w:tc>
          <w:tcPr>
            <w:tcW w:w="981" w:type="dxa"/>
          </w:tcPr>
          <w:p w:rsidR="00740DE6" w:rsidRPr="00D37368" w:rsidRDefault="00740DE6" w:rsidP="00506638">
            <w:pPr>
              <w:rPr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821" w:type="dxa"/>
          </w:tcPr>
          <w:p w:rsidR="00740DE6" w:rsidRPr="00D37368" w:rsidRDefault="00740DE6" w:rsidP="00506638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40DE6" w:rsidRPr="00D37368" w:rsidRDefault="00740DE6" w:rsidP="0050663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40DE6" w:rsidRPr="00D37368" w:rsidRDefault="00740DE6" w:rsidP="00506638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bottom w:val="nil"/>
            </w:tcBorders>
          </w:tcPr>
          <w:p w:rsidR="00740DE6" w:rsidRPr="00D37368" w:rsidRDefault="00740DE6" w:rsidP="00B36E00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740DE6" w:rsidP="00740DE6">
            <w:pPr>
              <w:pStyle w:val="a8"/>
              <w:numPr>
                <w:ilvl w:val="0"/>
                <w:numId w:val="11"/>
              </w:numPr>
              <w:ind w:left="323" w:hanging="284"/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Стол учительский</w:t>
            </w:r>
          </w:p>
        </w:tc>
        <w:tc>
          <w:tcPr>
            <w:tcW w:w="981" w:type="dxa"/>
          </w:tcPr>
          <w:p w:rsidR="00740DE6" w:rsidRPr="00D37368" w:rsidRDefault="00740DE6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I</w:t>
            </w:r>
            <w:r w:rsidRPr="00D37368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21" w:type="dxa"/>
          </w:tcPr>
          <w:p w:rsidR="00740DE6" w:rsidRPr="00D37368" w:rsidRDefault="00740DE6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9" w:type="dxa"/>
          </w:tcPr>
          <w:p w:rsidR="00740DE6" w:rsidRPr="00D37368" w:rsidRDefault="00740DE6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45" w:type="dxa"/>
          </w:tcPr>
          <w:p w:rsidR="00740DE6" w:rsidRPr="00D37368" w:rsidRDefault="00740DE6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08" w:type="dxa"/>
            <w:vMerge w:val="restart"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  <w:p w:rsidR="00740DE6" w:rsidRPr="00D37368" w:rsidRDefault="00740DE6">
            <w:pPr>
              <w:rPr>
                <w:sz w:val="24"/>
                <w:szCs w:val="24"/>
              </w:rPr>
            </w:pPr>
          </w:p>
          <w:p w:rsidR="00740DE6" w:rsidRPr="00D37368" w:rsidRDefault="00740DE6">
            <w:pPr>
              <w:rPr>
                <w:sz w:val="24"/>
                <w:szCs w:val="24"/>
              </w:rPr>
            </w:pPr>
          </w:p>
          <w:p w:rsidR="005C0A62" w:rsidRPr="00D37368" w:rsidRDefault="005C0A62">
            <w:pPr>
              <w:rPr>
                <w:sz w:val="24"/>
                <w:szCs w:val="24"/>
              </w:rPr>
            </w:pPr>
          </w:p>
          <w:p w:rsidR="005C0A62" w:rsidRPr="00D37368" w:rsidRDefault="005C0A62">
            <w:pPr>
              <w:rPr>
                <w:sz w:val="24"/>
                <w:szCs w:val="24"/>
              </w:rPr>
            </w:pPr>
          </w:p>
          <w:p w:rsidR="005C0A62" w:rsidRPr="00D37368" w:rsidRDefault="005C0A62">
            <w:pPr>
              <w:rPr>
                <w:sz w:val="24"/>
                <w:szCs w:val="24"/>
              </w:rPr>
            </w:pPr>
          </w:p>
          <w:p w:rsidR="005C0A62" w:rsidRPr="00D37368" w:rsidRDefault="005C0A62">
            <w:pPr>
              <w:rPr>
                <w:sz w:val="24"/>
                <w:szCs w:val="24"/>
              </w:rPr>
            </w:pPr>
          </w:p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Маленькие</w:t>
            </w:r>
          </w:p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 xml:space="preserve">Большие </w:t>
            </w:r>
          </w:p>
        </w:tc>
      </w:tr>
      <w:tr w:rsidR="00740DE6" w:rsidRPr="00D37368" w:rsidTr="00D37368">
        <w:trPr>
          <w:trHeight w:val="158"/>
        </w:trPr>
        <w:tc>
          <w:tcPr>
            <w:tcW w:w="709" w:type="dxa"/>
            <w:vMerge/>
            <w:tcBorders>
              <w:top w:val="single" w:sz="4" w:space="0" w:color="000000" w:themeColor="text1"/>
              <w:bottom w:val="nil"/>
            </w:tcBorders>
          </w:tcPr>
          <w:p w:rsidR="00740DE6" w:rsidRPr="00D37368" w:rsidRDefault="00740DE6" w:rsidP="00B36E00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740DE6" w:rsidP="005C0A62">
            <w:pPr>
              <w:pStyle w:val="a8"/>
              <w:numPr>
                <w:ilvl w:val="0"/>
                <w:numId w:val="11"/>
              </w:numPr>
              <w:ind w:left="323" w:hanging="284"/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Стул</w:t>
            </w:r>
          </w:p>
        </w:tc>
        <w:tc>
          <w:tcPr>
            <w:tcW w:w="981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I</w:t>
            </w:r>
            <w:r w:rsidRPr="00D37368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  <w:vMerge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</w:tr>
      <w:tr w:rsidR="005C0A62" w:rsidRPr="00D37368" w:rsidTr="00D37368">
        <w:trPr>
          <w:trHeight w:val="158"/>
        </w:trPr>
        <w:tc>
          <w:tcPr>
            <w:tcW w:w="709" w:type="dxa"/>
            <w:vMerge/>
            <w:tcBorders>
              <w:top w:val="single" w:sz="4" w:space="0" w:color="000000" w:themeColor="text1"/>
              <w:bottom w:val="nil"/>
            </w:tcBorders>
          </w:tcPr>
          <w:p w:rsidR="005C0A62" w:rsidRPr="00D37368" w:rsidRDefault="005C0A62" w:rsidP="00B36E00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5C0A62" w:rsidRPr="00D37368" w:rsidRDefault="005C0A62" w:rsidP="005C0A62">
            <w:pPr>
              <w:pStyle w:val="a8"/>
              <w:numPr>
                <w:ilvl w:val="0"/>
                <w:numId w:val="11"/>
              </w:numPr>
              <w:ind w:left="323" w:hanging="284"/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Доска учебная</w:t>
            </w:r>
          </w:p>
        </w:tc>
        <w:tc>
          <w:tcPr>
            <w:tcW w:w="981" w:type="dxa"/>
          </w:tcPr>
          <w:p w:rsidR="005C0A62" w:rsidRPr="00D37368" w:rsidRDefault="00A06DCC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1" w:type="dxa"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</w:tr>
      <w:tr w:rsidR="005C0A62" w:rsidRPr="00D37368" w:rsidTr="00D37368">
        <w:trPr>
          <w:trHeight w:val="158"/>
        </w:trPr>
        <w:tc>
          <w:tcPr>
            <w:tcW w:w="709" w:type="dxa"/>
            <w:vMerge/>
            <w:tcBorders>
              <w:top w:val="single" w:sz="4" w:space="0" w:color="000000" w:themeColor="text1"/>
              <w:bottom w:val="nil"/>
            </w:tcBorders>
          </w:tcPr>
          <w:p w:rsidR="005C0A62" w:rsidRPr="00D37368" w:rsidRDefault="005C0A62" w:rsidP="00B36E00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5C0A62" w:rsidRPr="00D37368" w:rsidRDefault="005C0A62" w:rsidP="005C0A62">
            <w:pPr>
              <w:pStyle w:val="a8"/>
              <w:numPr>
                <w:ilvl w:val="0"/>
                <w:numId w:val="11"/>
              </w:numPr>
              <w:ind w:left="323" w:hanging="284"/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Монитор</w:t>
            </w:r>
          </w:p>
        </w:tc>
        <w:tc>
          <w:tcPr>
            <w:tcW w:w="981" w:type="dxa"/>
          </w:tcPr>
          <w:p w:rsidR="005C0A62" w:rsidRPr="00D37368" w:rsidRDefault="00A06DCC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21" w:type="dxa"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</w:tr>
      <w:tr w:rsidR="005C0A62" w:rsidRPr="00D37368" w:rsidTr="00D37368">
        <w:trPr>
          <w:trHeight w:val="158"/>
        </w:trPr>
        <w:tc>
          <w:tcPr>
            <w:tcW w:w="709" w:type="dxa"/>
            <w:vMerge/>
            <w:tcBorders>
              <w:top w:val="single" w:sz="4" w:space="0" w:color="000000" w:themeColor="text1"/>
              <w:bottom w:val="nil"/>
            </w:tcBorders>
          </w:tcPr>
          <w:p w:rsidR="005C0A62" w:rsidRPr="00D37368" w:rsidRDefault="005C0A62" w:rsidP="00B36E00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5C0A62" w:rsidRPr="00D37368" w:rsidRDefault="005C0A62" w:rsidP="005C0A62">
            <w:pPr>
              <w:pStyle w:val="a8"/>
              <w:numPr>
                <w:ilvl w:val="0"/>
                <w:numId w:val="11"/>
              </w:numPr>
              <w:ind w:left="323" w:hanging="284"/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 xml:space="preserve">Процессор </w:t>
            </w:r>
          </w:p>
        </w:tc>
        <w:tc>
          <w:tcPr>
            <w:tcW w:w="981" w:type="dxa"/>
          </w:tcPr>
          <w:p w:rsidR="005C0A62" w:rsidRPr="00D37368" w:rsidRDefault="00A06DCC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21" w:type="dxa"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</w:tr>
      <w:tr w:rsidR="005C0A62" w:rsidRPr="00D37368" w:rsidTr="00D37368">
        <w:trPr>
          <w:trHeight w:val="158"/>
        </w:trPr>
        <w:tc>
          <w:tcPr>
            <w:tcW w:w="709" w:type="dxa"/>
            <w:vMerge/>
            <w:tcBorders>
              <w:top w:val="single" w:sz="4" w:space="0" w:color="000000" w:themeColor="text1"/>
              <w:bottom w:val="nil"/>
            </w:tcBorders>
          </w:tcPr>
          <w:p w:rsidR="005C0A62" w:rsidRPr="00D37368" w:rsidRDefault="005C0A62" w:rsidP="00B36E00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5C0A62" w:rsidRPr="00D37368" w:rsidRDefault="005C0A62" w:rsidP="005C0A62">
            <w:pPr>
              <w:pStyle w:val="a8"/>
              <w:numPr>
                <w:ilvl w:val="0"/>
                <w:numId w:val="11"/>
              </w:numPr>
              <w:ind w:left="323" w:hanging="284"/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Клавиатура</w:t>
            </w:r>
          </w:p>
        </w:tc>
        <w:tc>
          <w:tcPr>
            <w:tcW w:w="981" w:type="dxa"/>
          </w:tcPr>
          <w:p w:rsidR="005C0A62" w:rsidRPr="00D37368" w:rsidRDefault="00A06DCC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21" w:type="dxa"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rPr>
          <w:trHeight w:val="157"/>
        </w:trPr>
        <w:tc>
          <w:tcPr>
            <w:tcW w:w="709" w:type="dxa"/>
            <w:vMerge/>
            <w:tcBorders>
              <w:top w:val="single" w:sz="4" w:space="0" w:color="000000" w:themeColor="text1"/>
              <w:bottom w:val="nil"/>
            </w:tcBorders>
          </w:tcPr>
          <w:p w:rsidR="00740DE6" w:rsidRPr="00D37368" w:rsidRDefault="00740DE6" w:rsidP="00B36E00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740DE6" w:rsidP="005C0A62">
            <w:pPr>
              <w:ind w:left="323" w:hanging="284"/>
              <w:rPr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Рабочее место учащихся:</w:t>
            </w:r>
          </w:p>
        </w:tc>
        <w:tc>
          <w:tcPr>
            <w:tcW w:w="981" w:type="dxa"/>
          </w:tcPr>
          <w:p w:rsidR="00740DE6" w:rsidRPr="00D37368" w:rsidRDefault="00740DE6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821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rPr>
          <w:trHeight w:val="157"/>
        </w:trPr>
        <w:tc>
          <w:tcPr>
            <w:tcW w:w="709" w:type="dxa"/>
            <w:vMerge/>
            <w:tcBorders>
              <w:top w:val="single" w:sz="4" w:space="0" w:color="000000" w:themeColor="text1"/>
              <w:bottom w:val="nil"/>
            </w:tcBorders>
          </w:tcPr>
          <w:p w:rsidR="00740DE6" w:rsidRPr="00D37368" w:rsidRDefault="00740DE6" w:rsidP="00B36E00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C3693C" w:rsidP="00C3693C">
            <w:pPr>
              <w:pStyle w:val="a8"/>
              <w:numPr>
                <w:ilvl w:val="0"/>
                <w:numId w:val="11"/>
              </w:numPr>
              <w:ind w:left="32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Ученический с</w:t>
            </w:r>
            <w:r w:rsidR="00740DE6" w:rsidRPr="00D37368">
              <w:rPr>
                <w:sz w:val="24"/>
                <w:szCs w:val="24"/>
              </w:rPr>
              <w:t>тол</w:t>
            </w:r>
          </w:p>
        </w:tc>
        <w:tc>
          <w:tcPr>
            <w:tcW w:w="981" w:type="dxa"/>
          </w:tcPr>
          <w:p w:rsidR="00740DE6" w:rsidRPr="00D37368" w:rsidRDefault="00740DE6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I</w:t>
            </w:r>
            <w:r w:rsidR="00C3693C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21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  <w:vMerge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rPr>
          <w:trHeight w:val="105"/>
        </w:trPr>
        <w:tc>
          <w:tcPr>
            <w:tcW w:w="709" w:type="dxa"/>
            <w:vMerge/>
            <w:tcBorders>
              <w:top w:val="single" w:sz="4" w:space="0" w:color="000000" w:themeColor="text1"/>
              <w:bottom w:val="nil"/>
            </w:tcBorders>
          </w:tcPr>
          <w:p w:rsidR="00740DE6" w:rsidRPr="00D37368" w:rsidRDefault="00740DE6" w:rsidP="00B36E00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C3693C" w:rsidP="00C3693C">
            <w:pPr>
              <w:pStyle w:val="a8"/>
              <w:numPr>
                <w:ilvl w:val="0"/>
                <w:numId w:val="11"/>
              </w:numPr>
              <w:ind w:left="32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Ученический с</w:t>
            </w:r>
            <w:r w:rsidR="00740DE6" w:rsidRPr="00D37368">
              <w:rPr>
                <w:sz w:val="24"/>
                <w:szCs w:val="24"/>
              </w:rPr>
              <w:t xml:space="preserve">тол </w:t>
            </w:r>
          </w:p>
        </w:tc>
        <w:tc>
          <w:tcPr>
            <w:tcW w:w="981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I</w:t>
            </w:r>
            <w:r w:rsidR="00C3693C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821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  <w:vMerge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rPr>
          <w:trHeight w:val="105"/>
        </w:trPr>
        <w:tc>
          <w:tcPr>
            <w:tcW w:w="709" w:type="dxa"/>
            <w:vMerge/>
            <w:tcBorders>
              <w:top w:val="single" w:sz="4" w:space="0" w:color="000000" w:themeColor="text1"/>
              <w:bottom w:val="nil"/>
            </w:tcBorders>
          </w:tcPr>
          <w:p w:rsidR="00740DE6" w:rsidRPr="00D37368" w:rsidRDefault="00740DE6" w:rsidP="00B36E00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C3693C" w:rsidP="00C3693C">
            <w:pPr>
              <w:pStyle w:val="a8"/>
              <w:numPr>
                <w:ilvl w:val="0"/>
                <w:numId w:val="11"/>
              </w:numPr>
              <w:ind w:left="32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Ученический с</w:t>
            </w:r>
            <w:r w:rsidR="00740DE6" w:rsidRPr="00D37368">
              <w:rPr>
                <w:sz w:val="24"/>
                <w:szCs w:val="24"/>
              </w:rPr>
              <w:t xml:space="preserve">тул </w:t>
            </w:r>
          </w:p>
        </w:tc>
        <w:tc>
          <w:tcPr>
            <w:tcW w:w="981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I</w:t>
            </w:r>
            <w:r w:rsidR="00C3693C"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821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  <w:vMerge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</w:tr>
      <w:tr w:rsidR="005C0A62" w:rsidRPr="00D37368" w:rsidTr="00D37368">
        <w:trPr>
          <w:trHeight w:val="105"/>
        </w:trPr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5C0A62" w:rsidRPr="00D37368" w:rsidRDefault="005C0A62" w:rsidP="00B36E00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5C0A62" w:rsidRPr="00C3693C" w:rsidRDefault="005C0A62" w:rsidP="005C0A62">
            <w:pPr>
              <w:pStyle w:val="a8"/>
              <w:numPr>
                <w:ilvl w:val="0"/>
                <w:numId w:val="11"/>
              </w:numPr>
              <w:ind w:left="323" w:hanging="284"/>
              <w:rPr>
                <w:sz w:val="24"/>
                <w:szCs w:val="24"/>
              </w:rPr>
            </w:pPr>
            <w:r w:rsidRPr="00C3693C">
              <w:rPr>
                <w:sz w:val="24"/>
                <w:szCs w:val="24"/>
              </w:rPr>
              <w:t>Раковина</w:t>
            </w:r>
          </w:p>
        </w:tc>
        <w:tc>
          <w:tcPr>
            <w:tcW w:w="981" w:type="dxa"/>
          </w:tcPr>
          <w:p w:rsidR="005C0A62" w:rsidRPr="00D37368" w:rsidRDefault="00C3693C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21" w:type="dxa"/>
          </w:tcPr>
          <w:p w:rsidR="005C0A62" w:rsidRPr="00D37368" w:rsidRDefault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C0A62" w:rsidRPr="00D37368" w:rsidRDefault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5C0A62" w:rsidRPr="00D37368" w:rsidRDefault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</w:tcPr>
          <w:p w:rsidR="005C0A62" w:rsidRPr="00D37368" w:rsidRDefault="005C0A62">
            <w:pPr>
              <w:rPr>
                <w:sz w:val="24"/>
                <w:szCs w:val="24"/>
              </w:rPr>
            </w:pPr>
          </w:p>
        </w:tc>
      </w:tr>
      <w:tr w:rsidR="00C3693C" w:rsidRPr="00D37368" w:rsidTr="00D37368">
        <w:trPr>
          <w:trHeight w:val="105"/>
        </w:trPr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C3693C" w:rsidRPr="00D37368" w:rsidRDefault="00C3693C" w:rsidP="00B36E00"/>
        </w:tc>
        <w:tc>
          <w:tcPr>
            <w:tcW w:w="4177" w:type="dxa"/>
            <w:gridSpan w:val="2"/>
          </w:tcPr>
          <w:p w:rsidR="00C3693C" w:rsidRPr="00C3693C" w:rsidRDefault="00C3693C" w:rsidP="005C0A62">
            <w:pPr>
              <w:pStyle w:val="a8"/>
              <w:numPr>
                <w:ilvl w:val="0"/>
                <w:numId w:val="11"/>
              </w:numPr>
              <w:ind w:left="32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981" w:type="dxa"/>
          </w:tcPr>
          <w:p w:rsidR="00C3693C" w:rsidRPr="00D37368" w:rsidRDefault="00C3693C">
            <w:pPr>
              <w:rPr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821" w:type="dxa"/>
          </w:tcPr>
          <w:p w:rsidR="00C3693C" w:rsidRDefault="00C3693C"/>
        </w:tc>
        <w:tc>
          <w:tcPr>
            <w:tcW w:w="849" w:type="dxa"/>
          </w:tcPr>
          <w:p w:rsidR="00C3693C" w:rsidRDefault="00C3693C"/>
        </w:tc>
        <w:tc>
          <w:tcPr>
            <w:tcW w:w="845" w:type="dxa"/>
          </w:tcPr>
          <w:p w:rsidR="00C3693C" w:rsidRDefault="00C3693C"/>
        </w:tc>
        <w:tc>
          <w:tcPr>
            <w:tcW w:w="2108" w:type="dxa"/>
          </w:tcPr>
          <w:p w:rsidR="00C3693C" w:rsidRPr="00D37368" w:rsidRDefault="00C3693C"/>
        </w:tc>
      </w:tr>
      <w:tr w:rsidR="00740DE6" w:rsidRPr="00D37368" w:rsidTr="005E713A"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177" w:type="dxa"/>
            <w:gridSpan w:val="2"/>
          </w:tcPr>
          <w:p w:rsidR="00740DE6" w:rsidRPr="00D37368" w:rsidRDefault="00740DE6" w:rsidP="00740DE6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Наполняемость кабинета:</w:t>
            </w:r>
          </w:p>
        </w:tc>
        <w:tc>
          <w:tcPr>
            <w:tcW w:w="981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c>
          <w:tcPr>
            <w:tcW w:w="709" w:type="dxa"/>
            <w:tcBorders>
              <w:top w:val="single" w:sz="4" w:space="0" w:color="000000" w:themeColor="text1"/>
              <w:bottom w:val="nil"/>
            </w:tcBorders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C3693C" w:rsidP="0074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740DE6" w:rsidRPr="00C3693C" w:rsidRDefault="00C3693C" w:rsidP="00740DE6">
            <w:pPr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21" w:type="dxa"/>
          </w:tcPr>
          <w:p w:rsidR="00740DE6" w:rsidRPr="00C3693C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40DE6" w:rsidRPr="00C3693C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</w:tr>
      <w:tr w:rsidR="00C3693C" w:rsidRPr="00D37368" w:rsidTr="005E713A">
        <w:tc>
          <w:tcPr>
            <w:tcW w:w="709" w:type="dxa"/>
            <w:tcBorders>
              <w:top w:val="nil"/>
              <w:bottom w:val="nil"/>
            </w:tcBorders>
          </w:tcPr>
          <w:p w:rsidR="00C3693C" w:rsidRPr="00D37368" w:rsidRDefault="00C3693C" w:rsidP="00740DE6"/>
        </w:tc>
        <w:tc>
          <w:tcPr>
            <w:tcW w:w="4177" w:type="dxa"/>
            <w:gridSpan w:val="2"/>
          </w:tcPr>
          <w:p w:rsidR="00C3693C" w:rsidRDefault="00C3693C" w:rsidP="00740DE6">
            <w:r w:rsidRPr="00D3736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81" w:type="dxa"/>
          </w:tcPr>
          <w:p w:rsidR="00C3693C" w:rsidRDefault="00C3693C" w:rsidP="00740DE6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21" w:type="dxa"/>
          </w:tcPr>
          <w:p w:rsidR="00C3693C" w:rsidRPr="00C3693C" w:rsidRDefault="00C3693C" w:rsidP="00740DE6"/>
        </w:tc>
        <w:tc>
          <w:tcPr>
            <w:tcW w:w="849" w:type="dxa"/>
          </w:tcPr>
          <w:p w:rsidR="00C3693C" w:rsidRPr="00C3693C" w:rsidRDefault="00C3693C" w:rsidP="00740DE6"/>
        </w:tc>
        <w:tc>
          <w:tcPr>
            <w:tcW w:w="845" w:type="dxa"/>
          </w:tcPr>
          <w:p w:rsidR="00C3693C" w:rsidRPr="00D37368" w:rsidRDefault="00C3693C" w:rsidP="00740DE6"/>
        </w:tc>
        <w:tc>
          <w:tcPr>
            <w:tcW w:w="2108" w:type="dxa"/>
          </w:tcPr>
          <w:p w:rsidR="00C3693C" w:rsidRPr="00D37368" w:rsidRDefault="00C3693C" w:rsidP="00740DE6"/>
        </w:tc>
      </w:tr>
      <w:tr w:rsidR="00740DE6" w:rsidRPr="00D37368" w:rsidTr="00D37368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5C0A62" w:rsidP="005C0A62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3.</w:t>
            </w:r>
          </w:p>
        </w:tc>
        <w:tc>
          <w:tcPr>
            <w:tcW w:w="981" w:type="dxa"/>
          </w:tcPr>
          <w:p w:rsidR="00740DE6" w:rsidRPr="00C3693C" w:rsidRDefault="00C369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21" w:type="dxa"/>
          </w:tcPr>
          <w:p w:rsidR="00740DE6" w:rsidRPr="00D37368" w:rsidRDefault="00740D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740DE6" w:rsidRPr="00D37368" w:rsidRDefault="00740DE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740DE6" w:rsidRPr="00D37368" w:rsidRDefault="00740DE6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</w:tcPr>
          <w:p w:rsidR="00740DE6" w:rsidRPr="00D37368" w:rsidRDefault="00740DE6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5C0A62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4</w:t>
            </w:r>
            <w:r w:rsidR="00740DE6" w:rsidRPr="00D37368">
              <w:rPr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740DE6" w:rsidRPr="00D37368" w:rsidRDefault="00C3693C" w:rsidP="00740D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21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</w:tr>
      <w:tr w:rsidR="00C3693C" w:rsidRPr="00D37368" w:rsidTr="00D37368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C3693C" w:rsidRPr="00D37368" w:rsidRDefault="00C3693C" w:rsidP="00740DE6"/>
        </w:tc>
        <w:tc>
          <w:tcPr>
            <w:tcW w:w="4177" w:type="dxa"/>
            <w:gridSpan w:val="2"/>
          </w:tcPr>
          <w:p w:rsidR="00C3693C" w:rsidRPr="00D37368" w:rsidRDefault="00C3693C" w:rsidP="00740DE6">
            <w:r w:rsidRPr="00D37368">
              <w:rPr>
                <w:sz w:val="24"/>
                <w:szCs w:val="24"/>
              </w:rPr>
              <w:t>5.</w:t>
            </w:r>
          </w:p>
        </w:tc>
        <w:tc>
          <w:tcPr>
            <w:tcW w:w="981" w:type="dxa"/>
          </w:tcPr>
          <w:p w:rsidR="00C3693C" w:rsidRDefault="00C3693C" w:rsidP="00740DE6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821" w:type="dxa"/>
          </w:tcPr>
          <w:p w:rsidR="00C3693C" w:rsidRPr="00D37368" w:rsidRDefault="00C3693C" w:rsidP="00740DE6"/>
        </w:tc>
        <w:tc>
          <w:tcPr>
            <w:tcW w:w="849" w:type="dxa"/>
          </w:tcPr>
          <w:p w:rsidR="00C3693C" w:rsidRPr="00D37368" w:rsidRDefault="00C3693C" w:rsidP="00740DE6"/>
        </w:tc>
        <w:tc>
          <w:tcPr>
            <w:tcW w:w="845" w:type="dxa"/>
          </w:tcPr>
          <w:p w:rsidR="00C3693C" w:rsidRPr="00D37368" w:rsidRDefault="00C3693C" w:rsidP="00740DE6"/>
        </w:tc>
        <w:tc>
          <w:tcPr>
            <w:tcW w:w="2108" w:type="dxa"/>
          </w:tcPr>
          <w:p w:rsidR="00C3693C" w:rsidRPr="00D37368" w:rsidRDefault="00C3693C" w:rsidP="00740DE6"/>
        </w:tc>
      </w:tr>
      <w:tr w:rsidR="00740DE6" w:rsidRPr="00D37368" w:rsidTr="00D37368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740DE6" w:rsidRPr="00D37368" w:rsidRDefault="00740DE6" w:rsidP="00D03400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5C0A62" w:rsidP="005C0A6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6.</w:t>
            </w:r>
          </w:p>
        </w:tc>
        <w:tc>
          <w:tcPr>
            <w:tcW w:w="981" w:type="dxa"/>
          </w:tcPr>
          <w:p w:rsidR="00740DE6" w:rsidRPr="00D37368" w:rsidRDefault="00C3693C" w:rsidP="00D03400">
            <w:pPr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821" w:type="dxa"/>
          </w:tcPr>
          <w:p w:rsidR="00740DE6" w:rsidRPr="00D37368" w:rsidRDefault="00740DE6" w:rsidP="00D034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740DE6" w:rsidRPr="00D37368" w:rsidRDefault="00740DE6" w:rsidP="00D034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740DE6" w:rsidRPr="00D37368" w:rsidRDefault="00740DE6" w:rsidP="00D03400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</w:tcPr>
          <w:p w:rsidR="00740DE6" w:rsidRPr="00D37368" w:rsidRDefault="00740DE6" w:rsidP="00D03400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5C0A62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7</w:t>
            </w:r>
            <w:r w:rsidR="00740DE6" w:rsidRPr="00D37368">
              <w:rPr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740DE6" w:rsidRPr="00D37368" w:rsidRDefault="00C3693C" w:rsidP="00740D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821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rPr>
          <w:trHeight w:val="157"/>
        </w:trPr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5C0A62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8</w:t>
            </w:r>
            <w:r w:rsidR="00740DE6" w:rsidRPr="00D37368">
              <w:rPr>
                <w:sz w:val="24"/>
                <w:szCs w:val="24"/>
              </w:rPr>
              <w:t>.и т.д.</w:t>
            </w:r>
          </w:p>
        </w:tc>
        <w:tc>
          <w:tcPr>
            <w:tcW w:w="981" w:type="dxa"/>
          </w:tcPr>
          <w:p w:rsidR="00740DE6" w:rsidRPr="00D37368" w:rsidRDefault="00C3693C" w:rsidP="00740D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821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rPr>
          <w:trHeight w:val="157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40DE6" w:rsidRPr="00D37368" w:rsidRDefault="00740DE6" w:rsidP="00740DE6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177" w:type="dxa"/>
            <w:gridSpan w:val="2"/>
          </w:tcPr>
          <w:p w:rsidR="00740DE6" w:rsidRPr="00D37368" w:rsidRDefault="00740DE6" w:rsidP="00740DE6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Оформление кабинета:</w:t>
            </w:r>
          </w:p>
        </w:tc>
        <w:tc>
          <w:tcPr>
            <w:tcW w:w="981" w:type="dxa"/>
          </w:tcPr>
          <w:p w:rsidR="00740DE6" w:rsidRPr="00D37368" w:rsidRDefault="00740DE6" w:rsidP="00D034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740DE6" w:rsidRPr="00D37368" w:rsidRDefault="00740DE6" w:rsidP="00D0340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40DE6" w:rsidRPr="00D37368" w:rsidRDefault="00740DE6" w:rsidP="00D03400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40DE6" w:rsidRPr="00D37368" w:rsidRDefault="00740DE6" w:rsidP="00D03400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</w:tcPr>
          <w:p w:rsidR="00740DE6" w:rsidRPr="00D37368" w:rsidRDefault="00740DE6" w:rsidP="00D03400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rPr>
          <w:trHeight w:val="157"/>
        </w:trPr>
        <w:tc>
          <w:tcPr>
            <w:tcW w:w="709" w:type="dxa"/>
            <w:tcBorders>
              <w:top w:val="single" w:sz="4" w:space="0" w:color="000000" w:themeColor="text1"/>
              <w:bottom w:val="nil"/>
            </w:tcBorders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C3693C" w:rsidP="0074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740DE6" w:rsidRPr="00C3693C" w:rsidRDefault="00C3693C" w:rsidP="00740DE6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21" w:type="dxa"/>
          </w:tcPr>
          <w:p w:rsidR="00740DE6" w:rsidRPr="00D37368" w:rsidRDefault="005C0A62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740DE6" w:rsidRPr="00D37368" w:rsidRDefault="005C0A62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C3693C" w:rsidP="0074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740DE6" w:rsidRPr="00D37368" w:rsidRDefault="00C3693C" w:rsidP="00740D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21" w:type="dxa"/>
          </w:tcPr>
          <w:p w:rsidR="00740DE6" w:rsidRPr="00D37368" w:rsidRDefault="005C0A62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740DE6" w:rsidRPr="00D37368" w:rsidRDefault="005C0A62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C3693C" w:rsidP="00740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1" w:type="dxa"/>
          </w:tcPr>
          <w:p w:rsidR="00740DE6" w:rsidRPr="00D37368" w:rsidRDefault="00C3693C" w:rsidP="00740D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21" w:type="dxa"/>
          </w:tcPr>
          <w:p w:rsidR="00740DE6" w:rsidRPr="00D37368" w:rsidRDefault="005C0A62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740DE6" w:rsidRPr="00D37368" w:rsidRDefault="005C0A62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</w:tr>
      <w:tr w:rsidR="00740DE6" w:rsidRPr="00D37368" w:rsidTr="00D37368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4.</w:t>
            </w:r>
          </w:p>
        </w:tc>
        <w:tc>
          <w:tcPr>
            <w:tcW w:w="981" w:type="dxa"/>
          </w:tcPr>
          <w:p w:rsidR="00740DE6" w:rsidRPr="00D37368" w:rsidRDefault="00C3693C" w:rsidP="00740D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21" w:type="dxa"/>
          </w:tcPr>
          <w:p w:rsidR="00740DE6" w:rsidRPr="00D37368" w:rsidRDefault="005C0A62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740DE6" w:rsidRPr="00D37368" w:rsidRDefault="005C0A62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40</w:t>
            </w:r>
          </w:p>
        </w:tc>
        <w:tc>
          <w:tcPr>
            <w:tcW w:w="845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>100</w:t>
            </w:r>
          </w:p>
        </w:tc>
        <w:tc>
          <w:tcPr>
            <w:tcW w:w="2108" w:type="dxa"/>
          </w:tcPr>
          <w:p w:rsidR="00740DE6" w:rsidRPr="00D37368" w:rsidRDefault="00740DE6" w:rsidP="00740DE6">
            <w:pPr>
              <w:rPr>
                <w:sz w:val="24"/>
                <w:szCs w:val="24"/>
              </w:rPr>
            </w:pPr>
          </w:p>
        </w:tc>
      </w:tr>
      <w:tr w:rsidR="005C0A62" w:rsidRPr="00D37368" w:rsidTr="005C0A62">
        <w:tc>
          <w:tcPr>
            <w:tcW w:w="10490" w:type="dxa"/>
            <w:gridSpan w:val="8"/>
          </w:tcPr>
          <w:p w:rsidR="005C0A62" w:rsidRPr="00D37368" w:rsidRDefault="005C0A62" w:rsidP="005C0A62">
            <w:pPr>
              <w:jc w:val="center"/>
              <w:rPr>
                <w:b/>
                <w:sz w:val="24"/>
                <w:szCs w:val="24"/>
              </w:rPr>
            </w:pPr>
          </w:p>
          <w:p w:rsidR="005C0A62" w:rsidRPr="00D37368" w:rsidRDefault="005C0A62" w:rsidP="005C0A62">
            <w:pPr>
              <w:rPr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  <w:lang w:val="en-US"/>
              </w:rPr>
              <w:t>IV</w:t>
            </w:r>
            <w:r w:rsidRPr="00D37368">
              <w:rPr>
                <w:b/>
                <w:sz w:val="24"/>
                <w:szCs w:val="24"/>
              </w:rPr>
              <w:t xml:space="preserve">.                                                      Кружок «Декор» </w:t>
            </w:r>
            <w:r w:rsidRPr="00D37368">
              <w:rPr>
                <w:sz w:val="24"/>
                <w:szCs w:val="24"/>
              </w:rPr>
              <w:t>(работа с бумагой)</w:t>
            </w:r>
          </w:p>
          <w:p w:rsidR="005C0A62" w:rsidRPr="00D37368" w:rsidRDefault="005C0A62" w:rsidP="005C0A62">
            <w:pPr>
              <w:jc w:val="center"/>
              <w:rPr>
                <w:sz w:val="24"/>
                <w:szCs w:val="24"/>
              </w:rPr>
            </w:pPr>
          </w:p>
        </w:tc>
      </w:tr>
      <w:tr w:rsidR="005C0A62" w:rsidRPr="00D37368" w:rsidTr="005E713A">
        <w:trPr>
          <w:trHeight w:val="157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A62" w:rsidRPr="00D37368" w:rsidRDefault="00D37368" w:rsidP="00C3693C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IV-1</w:t>
            </w:r>
          </w:p>
        </w:tc>
        <w:tc>
          <w:tcPr>
            <w:tcW w:w="4177" w:type="dxa"/>
            <w:gridSpan w:val="2"/>
          </w:tcPr>
          <w:p w:rsidR="005C0A62" w:rsidRDefault="005C0A62" w:rsidP="00C3693C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Образовательные программы</w:t>
            </w:r>
          </w:p>
          <w:p w:rsidR="002E2142" w:rsidRPr="00D37368" w:rsidRDefault="002E2142" w:rsidP="00C3693C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</w:tr>
      <w:tr w:rsidR="005C0A62" w:rsidRPr="00D37368" w:rsidTr="005E713A">
        <w:trPr>
          <w:trHeight w:val="157"/>
        </w:trPr>
        <w:tc>
          <w:tcPr>
            <w:tcW w:w="709" w:type="dxa"/>
            <w:tcBorders>
              <w:top w:val="single" w:sz="4" w:space="0" w:color="000000" w:themeColor="text1"/>
              <w:bottom w:val="nil"/>
            </w:tcBorders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5C0A62" w:rsidRPr="00C3693C" w:rsidRDefault="00C3693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5C0A62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IV-1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</w:tr>
      <w:tr w:rsidR="005C0A62" w:rsidRPr="00D37368" w:rsidTr="005E713A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5C0A62" w:rsidRPr="00C3693C" w:rsidRDefault="00C3693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5C0A62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IV-1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</w:tr>
      <w:tr w:rsidR="005C0A62" w:rsidRPr="00D37368" w:rsidTr="005E713A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5C0A62" w:rsidRPr="00C3693C" w:rsidRDefault="00C3693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1" w:type="dxa"/>
          </w:tcPr>
          <w:p w:rsidR="005C0A62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IV-1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1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</w:tr>
      <w:tr w:rsidR="005C0A62" w:rsidRPr="00D37368" w:rsidTr="005E713A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5C0A62" w:rsidRPr="00D37368" w:rsidRDefault="00C3693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1" w:type="dxa"/>
          </w:tcPr>
          <w:p w:rsidR="005C0A62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IV-1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21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</w:tr>
      <w:tr w:rsidR="005C0A62" w:rsidRPr="00D37368" w:rsidTr="005E713A">
        <w:trPr>
          <w:trHeight w:val="157"/>
        </w:trPr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5C0A62" w:rsidRPr="00D37368" w:rsidRDefault="00C3693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981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</w:tr>
      <w:tr w:rsidR="005C0A62" w:rsidRPr="00D37368" w:rsidTr="005E713A">
        <w:trPr>
          <w:trHeight w:val="157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0A62" w:rsidRPr="00D37368" w:rsidRDefault="00D37368" w:rsidP="00C3693C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IV-2</w:t>
            </w:r>
          </w:p>
        </w:tc>
        <w:tc>
          <w:tcPr>
            <w:tcW w:w="4177" w:type="dxa"/>
            <w:gridSpan w:val="2"/>
          </w:tcPr>
          <w:p w:rsidR="005C0A62" w:rsidRDefault="00D37368" w:rsidP="002E2142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 xml:space="preserve">Учебная литература </w:t>
            </w:r>
          </w:p>
          <w:p w:rsidR="002E2142" w:rsidRPr="00D37368" w:rsidRDefault="002E2142" w:rsidP="002E2142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C0A62" w:rsidRPr="00D37368" w:rsidRDefault="005C0A62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single" w:sz="4" w:space="0" w:color="000000" w:themeColor="text1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C3693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D37368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IV-2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C3693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D37368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IV-2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C3693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IV-</w:t>
            </w:r>
            <w:r w:rsidRPr="00D37368">
              <w:rPr>
                <w:sz w:val="24"/>
                <w:szCs w:val="24"/>
              </w:rPr>
              <w:t>3</w:t>
            </w:r>
          </w:p>
        </w:tc>
        <w:tc>
          <w:tcPr>
            <w:tcW w:w="4177" w:type="dxa"/>
            <w:gridSpan w:val="2"/>
          </w:tcPr>
          <w:p w:rsidR="00D37368" w:rsidRPr="00D37368" w:rsidRDefault="00D37368" w:rsidP="002E2142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 xml:space="preserve">Учебно-методические пособия </w:t>
            </w: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single" w:sz="4" w:space="0" w:color="000000" w:themeColor="text1"/>
              <w:bottom w:val="nil"/>
            </w:tcBorders>
          </w:tcPr>
          <w:p w:rsidR="00D37368" w:rsidRPr="00C3693C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C3693C" w:rsidRDefault="00C3693C" w:rsidP="00C3693C">
            <w:pPr>
              <w:rPr>
                <w:sz w:val="24"/>
                <w:szCs w:val="24"/>
              </w:rPr>
            </w:pPr>
            <w:r w:rsidRPr="00C3693C"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D37368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IV-</w:t>
            </w:r>
            <w:r w:rsidRPr="00D373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D37368" w:rsidRPr="00C3693C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C3693C" w:rsidRDefault="00C3693C" w:rsidP="00C3693C">
            <w:pPr>
              <w:rPr>
                <w:sz w:val="24"/>
                <w:szCs w:val="24"/>
              </w:rPr>
            </w:pPr>
            <w:r w:rsidRPr="00C3693C"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D37368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IV-</w:t>
            </w:r>
            <w:r w:rsidRPr="00D373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IV-</w:t>
            </w:r>
            <w:r w:rsidRPr="00D37368">
              <w:rPr>
                <w:sz w:val="24"/>
                <w:szCs w:val="24"/>
              </w:rPr>
              <w:t>4</w:t>
            </w: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single" w:sz="4" w:space="0" w:color="000000" w:themeColor="text1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C3693C" w:rsidRDefault="00C3693C" w:rsidP="00C3693C">
            <w:pPr>
              <w:rPr>
                <w:sz w:val="24"/>
                <w:szCs w:val="24"/>
              </w:rPr>
            </w:pPr>
            <w:r w:rsidRPr="00C3693C"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D37368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IV-</w:t>
            </w:r>
            <w:r w:rsidRPr="00D373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C3693C" w:rsidRDefault="00C3693C" w:rsidP="00C3693C">
            <w:pPr>
              <w:rPr>
                <w:sz w:val="24"/>
                <w:szCs w:val="24"/>
              </w:rPr>
            </w:pPr>
            <w:r w:rsidRPr="00C3693C"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D37368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IV-</w:t>
            </w:r>
            <w:r w:rsidRPr="00D373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C3693C" w:rsidRDefault="00C3693C" w:rsidP="00C3693C">
            <w:pPr>
              <w:rPr>
                <w:sz w:val="24"/>
                <w:szCs w:val="24"/>
              </w:rPr>
            </w:pPr>
            <w:r w:rsidRPr="00C3693C">
              <w:rPr>
                <w:sz w:val="24"/>
                <w:szCs w:val="24"/>
              </w:rPr>
              <w:t>3.</w:t>
            </w:r>
          </w:p>
        </w:tc>
        <w:tc>
          <w:tcPr>
            <w:tcW w:w="981" w:type="dxa"/>
          </w:tcPr>
          <w:p w:rsidR="00D37368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IV-</w:t>
            </w:r>
            <w:r w:rsidRPr="00D373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D37368">
        <w:tc>
          <w:tcPr>
            <w:tcW w:w="10490" w:type="dxa"/>
            <w:gridSpan w:val="8"/>
          </w:tcPr>
          <w:p w:rsidR="00D37368" w:rsidRPr="00D37368" w:rsidRDefault="00D37368" w:rsidP="00C3693C">
            <w:pPr>
              <w:jc w:val="center"/>
              <w:rPr>
                <w:b/>
                <w:sz w:val="24"/>
                <w:szCs w:val="24"/>
              </w:rPr>
            </w:pPr>
          </w:p>
          <w:p w:rsidR="00D37368" w:rsidRPr="00D37368" w:rsidRDefault="00D37368" w:rsidP="00C3693C">
            <w:pPr>
              <w:rPr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  <w:lang w:val="en-US"/>
              </w:rPr>
              <w:t>V</w:t>
            </w:r>
            <w:r w:rsidRPr="00D37368">
              <w:rPr>
                <w:b/>
                <w:sz w:val="24"/>
                <w:szCs w:val="24"/>
              </w:rPr>
              <w:t xml:space="preserve">.                                                      Кружок «Волшебный клубок» </w:t>
            </w:r>
            <w:r w:rsidRPr="00D37368">
              <w:rPr>
                <w:sz w:val="24"/>
                <w:szCs w:val="24"/>
              </w:rPr>
              <w:t>(вязание, бисероплетение)</w:t>
            </w:r>
          </w:p>
          <w:p w:rsidR="00D37368" w:rsidRPr="00D37368" w:rsidRDefault="00D37368" w:rsidP="00C3693C">
            <w:pPr>
              <w:jc w:val="center"/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V-1</w:t>
            </w: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C3693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D37368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V-1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C3693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D37368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V-1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C3693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1" w:type="dxa"/>
          </w:tcPr>
          <w:p w:rsidR="00D37368" w:rsidRPr="00C3693C" w:rsidRDefault="00C3693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V-1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V-2</w:t>
            </w:r>
          </w:p>
        </w:tc>
        <w:tc>
          <w:tcPr>
            <w:tcW w:w="4177" w:type="dxa"/>
            <w:gridSpan w:val="2"/>
          </w:tcPr>
          <w:p w:rsidR="00D37368" w:rsidRDefault="00D37368" w:rsidP="002E2142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 xml:space="preserve">Учебная литература </w:t>
            </w:r>
          </w:p>
          <w:p w:rsidR="002E2142" w:rsidRPr="00D37368" w:rsidRDefault="002E2142" w:rsidP="002E2142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5E713A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V-2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5E713A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V-2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5E713A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V-2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V-</w:t>
            </w:r>
            <w:r w:rsidRPr="00D37368">
              <w:rPr>
                <w:sz w:val="24"/>
                <w:szCs w:val="24"/>
              </w:rPr>
              <w:t>3</w:t>
            </w:r>
          </w:p>
        </w:tc>
        <w:tc>
          <w:tcPr>
            <w:tcW w:w="4177" w:type="dxa"/>
            <w:gridSpan w:val="2"/>
          </w:tcPr>
          <w:p w:rsidR="00D37368" w:rsidRDefault="00D37368" w:rsidP="002E2142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 xml:space="preserve">Учебно-методические пособия </w:t>
            </w:r>
          </w:p>
          <w:p w:rsidR="002E2142" w:rsidRPr="00D37368" w:rsidRDefault="002E2142" w:rsidP="002E2142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5E713A" w:rsidRDefault="005E713A" w:rsidP="00C3693C">
            <w:pPr>
              <w:rPr>
                <w:sz w:val="24"/>
                <w:szCs w:val="24"/>
              </w:rPr>
            </w:pPr>
            <w:r w:rsidRPr="005E713A"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V-</w:t>
            </w:r>
            <w:r w:rsidRPr="00D373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nil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5E713A" w:rsidRDefault="005E713A" w:rsidP="00C3693C">
            <w:pPr>
              <w:rPr>
                <w:sz w:val="24"/>
                <w:szCs w:val="24"/>
              </w:rPr>
            </w:pPr>
            <w:r w:rsidRPr="005E713A"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V-</w:t>
            </w:r>
            <w:r w:rsidRPr="00D373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5E713A" w:rsidRDefault="005E713A" w:rsidP="00C3693C">
            <w:pPr>
              <w:rPr>
                <w:sz w:val="24"/>
                <w:szCs w:val="24"/>
              </w:rPr>
            </w:pPr>
            <w:r w:rsidRPr="005E713A">
              <w:rPr>
                <w:sz w:val="24"/>
                <w:szCs w:val="24"/>
              </w:rPr>
              <w:t>3.</w:t>
            </w: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V-</w:t>
            </w:r>
            <w:r w:rsidRPr="00D373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V-</w:t>
            </w:r>
            <w:r w:rsidRPr="00D37368">
              <w:rPr>
                <w:sz w:val="24"/>
                <w:szCs w:val="24"/>
              </w:rPr>
              <w:t>4</w:t>
            </w: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5E713A" w:rsidRDefault="005E713A" w:rsidP="00C3693C">
            <w:pPr>
              <w:rPr>
                <w:sz w:val="24"/>
                <w:szCs w:val="24"/>
              </w:rPr>
            </w:pPr>
            <w:r w:rsidRPr="005E713A"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V-</w:t>
            </w:r>
            <w:r w:rsidRPr="00D373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5E713A">
        <w:trPr>
          <w:trHeight w:val="157"/>
        </w:trPr>
        <w:tc>
          <w:tcPr>
            <w:tcW w:w="709" w:type="dxa"/>
            <w:tcBorders>
              <w:top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5E713A" w:rsidRDefault="005E713A" w:rsidP="00C3693C">
            <w:pPr>
              <w:rPr>
                <w:sz w:val="24"/>
                <w:szCs w:val="24"/>
              </w:rPr>
            </w:pPr>
            <w:r w:rsidRPr="005E713A"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V-</w:t>
            </w:r>
            <w:r w:rsidRPr="00D373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C3693C">
        <w:tc>
          <w:tcPr>
            <w:tcW w:w="10490" w:type="dxa"/>
            <w:gridSpan w:val="8"/>
          </w:tcPr>
          <w:p w:rsidR="00D37368" w:rsidRPr="00D37368" w:rsidRDefault="00D37368" w:rsidP="00C3693C">
            <w:pPr>
              <w:jc w:val="center"/>
              <w:rPr>
                <w:b/>
                <w:sz w:val="24"/>
                <w:szCs w:val="24"/>
              </w:rPr>
            </w:pPr>
          </w:p>
          <w:p w:rsidR="00D37368" w:rsidRPr="00D37368" w:rsidRDefault="00D37368" w:rsidP="00C3693C">
            <w:pPr>
              <w:rPr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  <w:lang w:val="en-US"/>
              </w:rPr>
              <w:t>VI</w:t>
            </w:r>
            <w:r w:rsidRPr="00D37368">
              <w:rPr>
                <w:b/>
                <w:sz w:val="24"/>
                <w:szCs w:val="24"/>
              </w:rPr>
              <w:t xml:space="preserve">.                              Кружок «Природа и фантазия» </w:t>
            </w:r>
            <w:r w:rsidRPr="00D37368">
              <w:rPr>
                <w:sz w:val="24"/>
                <w:szCs w:val="24"/>
              </w:rPr>
              <w:t>(работа с природным материалом)</w:t>
            </w:r>
          </w:p>
          <w:p w:rsidR="00D37368" w:rsidRPr="00D37368" w:rsidRDefault="00D37368" w:rsidP="00C3693C">
            <w:pPr>
              <w:jc w:val="center"/>
              <w:rPr>
                <w:sz w:val="24"/>
                <w:szCs w:val="24"/>
              </w:rPr>
            </w:pPr>
          </w:p>
        </w:tc>
      </w:tr>
      <w:tr w:rsidR="00D37368" w:rsidRPr="00D37368" w:rsidTr="00C3693C">
        <w:trPr>
          <w:trHeight w:val="157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VI-1</w:t>
            </w: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VI-2</w:t>
            </w:r>
          </w:p>
        </w:tc>
        <w:tc>
          <w:tcPr>
            <w:tcW w:w="4177" w:type="dxa"/>
            <w:gridSpan w:val="2"/>
          </w:tcPr>
          <w:p w:rsidR="00D37368" w:rsidRDefault="00D37368" w:rsidP="002E2142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 xml:space="preserve">Учебная литература </w:t>
            </w:r>
          </w:p>
          <w:p w:rsidR="002E2142" w:rsidRPr="00D37368" w:rsidRDefault="002E2142" w:rsidP="002E2142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1D2FC7" w:rsidRPr="00D37368" w:rsidTr="00C3693C">
        <w:trPr>
          <w:trHeight w:val="157"/>
        </w:trPr>
        <w:tc>
          <w:tcPr>
            <w:tcW w:w="709" w:type="dxa"/>
          </w:tcPr>
          <w:p w:rsidR="001D2FC7" w:rsidRPr="00D37368" w:rsidRDefault="001D2FC7" w:rsidP="00C3693C">
            <w:pPr>
              <w:rPr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1D2FC7" w:rsidRPr="00D37368" w:rsidRDefault="001D2FC7" w:rsidP="00C3693C"/>
        </w:tc>
        <w:tc>
          <w:tcPr>
            <w:tcW w:w="981" w:type="dxa"/>
          </w:tcPr>
          <w:p w:rsidR="001D2FC7" w:rsidRPr="00D37368" w:rsidRDefault="001D2FC7" w:rsidP="00C3693C"/>
        </w:tc>
        <w:tc>
          <w:tcPr>
            <w:tcW w:w="821" w:type="dxa"/>
          </w:tcPr>
          <w:p w:rsidR="001D2FC7" w:rsidRPr="00D37368" w:rsidRDefault="001D2FC7" w:rsidP="00C3693C"/>
        </w:tc>
        <w:tc>
          <w:tcPr>
            <w:tcW w:w="849" w:type="dxa"/>
          </w:tcPr>
          <w:p w:rsidR="001D2FC7" w:rsidRPr="00D37368" w:rsidRDefault="001D2FC7" w:rsidP="00C3693C"/>
        </w:tc>
        <w:tc>
          <w:tcPr>
            <w:tcW w:w="845" w:type="dxa"/>
          </w:tcPr>
          <w:p w:rsidR="001D2FC7" w:rsidRPr="00D37368" w:rsidRDefault="001D2FC7" w:rsidP="00C3693C"/>
        </w:tc>
        <w:tc>
          <w:tcPr>
            <w:tcW w:w="2108" w:type="dxa"/>
          </w:tcPr>
          <w:p w:rsidR="001D2FC7" w:rsidRPr="00D37368" w:rsidRDefault="001D2FC7" w:rsidP="00C3693C"/>
        </w:tc>
      </w:tr>
      <w:tr w:rsidR="001D2FC7" w:rsidRPr="00D37368" w:rsidTr="00C3693C">
        <w:trPr>
          <w:trHeight w:val="157"/>
        </w:trPr>
        <w:tc>
          <w:tcPr>
            <w:tcW w:w="709" w:type="dxa"/>
          </w:tcPr>
          <w:p w:rsidR="001D2FC7" w:rsidRPr="00D37368" w:rsidRDefault="001D2FC7" w:rsidP="00C3693C">
            <w:pPr>
              <w:rPr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1D2FC7" w:rsidRPr="00D37368" w:rsidRDefault="001D2FC7" w:rsidP="00C3693C"/>
        </w:tc>
        <w:tc>
          <w:tcPr>
            <w:tcW w:w="981" w:type="dxa"/>
          </w:tcPr>
          <w:p w:rsidR="001D2FC7" w:rsidRPr="00D37368" w:rsidRDefault="001D2FC7" w:rsidP="00C3693C"/>
        </w:tc>
        <w:tc>
          <w:tcPr>
            <w:tcW w:w="821" w:type="dxa"/>
          </w:tcPr>
          <w:p w:rsidR="001D2FC7" w:rsidRPr="00D37368" w:rsidRDefault="001D2FC7" w:rsidP="00C3693C"/>
        </w:tc>
        <w:tc>
          <w:tcPr>
            <w:tcW w:w="849" w:type="dxa"/>
          </w:tcPr>
          <w:p w:rsidR="001D2FC7" w:rsidRPr="00D37368" w:rsidRDefault="001D2FC7" w:rsidP="00C3693C"/>
        </w:tc>
        <w:tc>
          <w:tcPr>
            <w:tcW w:w="845" w:type="dxa"/>
          </w:tcPr>
          <w:p w:rsidR="001D2FC7" w:rsidRPr="00D37368" w:rsidRDefault="001D2FC7" w:rsidP="00C3693C"/>
        </w:tc>
        <w:tc>
          <w:tcPr>
            <w:tcW w:w="2108" w:type="dxa"/>
          </w:tcPr>
          <w:p w:rsidR="001D2FC7" w:rsidRPr="00D37368" w:rsidRDefault="001D2FC7" w:rsidP="00C3693C"/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VI-</w:t>
            </w:r>
            <w:r w:rsidRPr="00D37368">
              <w:rPr>
                <w:sz w:val="24"/>
                <w:szCs w:val="24"/>
              </w:rPr>
              <w:t>3</w:t>
            </w:r>
          </w:p>
        </w:tc>
        <w:tc>
          <w:tcPr>
            <w:tcW w:w="4177" w:type="dxa"/>
            <w:gridSpan w:val="2"/>
          </w:tcPr>
          <w:p w:rsidR="00D37368" w:rsidRDefault="00D37368" w:rsidP="002E2142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 xml:space="preserve">Учебно-методические пособия </w:t>
            </w:r>
          </w:p>
          <w:p w:rsidR="002E2142" w:rsidRPr="00D37368" w:rsidRDefault="002E2142" w:rsidP="002E2142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1D2FC7" w:rsidRPr="00D37368" w:rsidTr="00C3693C">
        <w:trPr>
          <w:trHeight w:val="157"/>
        </w:trPr>
        <w:tc>
          <w:tcPr>
            <w:tcW w:w="709" w:type="dxa"/>
          </w:tcPr>
          <w:p w:rsidR="001D2FC7" w:rsidRPr="00D37368" w:rsidRDefault="001D2FC7" w:rsidP="00C3693C"/>
        </w:tc>
        <w:tc>
          <w:tcPr>
            <w:tcW w:w="4177" w:type="dxa"/>
            <w:gridSpan w:val="2"/>
          </w:tcPr>
          <w:p w:rsidR="001D2FC7" w:rsidRPr="00D37368" w:rsidRDefault="001D2FC7" w:rsidP="00C3693C">
            <w:pPr>
              <w:rPr>
                <w:b/>
              </w:rPr>
            </w:pPr>
          </w:p>
        </w:tc>
        <w:tc>
          <w:tcPr>
            <w:tcW w:w="981" w:type="dxa"/>
          </w:tcPr>
          <w:p w:rsidR="001D2FC7" w:rsidRPr="00D37368" w:rsidRDefault="001D2FC7" w:rsidP="00C3693C"/>
        </w:tc>
        <w:tc>
          <w:tcPr>
            <w:tcW w:w="821" w:type="dxa"/>
          </w:tcPr>
          <w:p w:rsidR="001D2FC7" w:rsidRPr="00D37368" w:rsidRDefault="001D2FC7" w:rsidP="00C3693C"/>
        </w:tc>
        <w:tc>
          <w:tcPr>
            <w:tcW w:w="849" w:type="dxa"/>
          </w:tcPr>
          <w:p w:rsidR="001D2FC7" w:rsidRPr="00D37368" w:rsidRDefault="001D2FC7" w:rsidP="00C3693C"/>
        </w:tc>
        <w:tc>
          <w:tcPr>
            <w:tcW w:w="845" w:type="dxa"/>
          </w:tcPr>
          <w:p w:rsidR="001D2FC7" w:rsidRPr="00D37368" w:rsidRDefault="001D2FC7" w:rsidP="00C3693C"/>
        </w:tc>
        <w:tc>
          <w:tcPr>
            <w:tcW w:w="2108" w:type="dxa"/>
          </w:tcPr>
          <w:p w:rsidR="001D2FC7" w:rsidRPr="00D37368" w:rsidRDefault="001D2FC7" w:rsidP="00C3693C"/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VI-</w:t>
            </w:r>
            <w:r w:rsidRPr="00D37368">
              <w:rPr>
                <w:sz w:val="24"/>
                <w:szCs w:val="24"/>
              </w:rPr>
              <w:t>4</w:t>
            </w: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C3693C">
        <w:trPr>
          <w:trHeight w:val="157"/>
        </w:trPr>
        <w:tc>
          <w:tcPr>
            <w:tcW w:w="709" w:type="dxa"/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D37368" w:rsidRPr="00D37368" w:rsidRDefault="00D37368" w:rsidP="00C3693C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1D2FC7" w:rsidRPr="00D37368" w:rsidTr="00C3693C">
        <w:trPr>
          <w:trHeight w:val="157"/>
        </w:trPr>
        <w:tc>
          <w:tcPr>
            <w:tcW w:w="709" w:type="dxa"/>
          </w:tcPr>
          <w:p w:rsidR="001D2FC7" w:rsidRPr="00D37368" w:rsidRDefault="001D2FC7" w:rsidP="00C3693C">
            <w:pPr>
              <w:rPr>
                <w:lang w:val="en-US"/>
              </w:rPr>
            </w:pPr>
          </w:p>
        </w:tc>
        <w:tc>
          <w:tcPr>
            <w:tcW w:w="4177" w:type="dxa"/>
            <w:gridSpan w:val="2"/>
          </w:tcPr>
          <w:p w:rsidR="001D2FC7" w:rsidRPr="00D37368" w:rsidRDefault="001D2FC7" w:rsidP="00C3693C">
            <w:pPr>
              <w:rPr>
                <w:b/>
              </w:rPr>
            </w:pPr>
          </w:p>
        </w:tc>
        <w:tc>
          <w:tcPr>
            <w:tcW w:w="981" w:type="dxa"/>
          </w:tcPr>
          <w:p w:rsidR="001D2FC7" w:rsidRPr="00D37368" w:rsidRDefault="001D2FC7" w:rsidP="00C3693C"/>
        </w:tc>
        <w:tc>
          <w:tcPr>
            <w:tcW w:w="821" w:type="dxa"/>
          </w:tcPr>
          <w:p w:rsidR="001D2FC7" w:rsidRPr="00D37368" w:rsidRDefault="001D2FC7" w:rsidP="00C3693C"/>
        </w:tc>
        <w:tc>
          <w:tcPr>
            <w:tcW w:w="849" w:type="dxa"/>
          </w:tcPr>
          <w:p w:rsidR="001D2FC7" w:rsidRPr="00D37368" w:rsidRDefault="001D2FC7" w:rsidP="00C3693C"/>
        </w:tc>
        <w:tc>
          <w:tcPr>
            <w:tcW w:w="845" w:type="dxa"/>
          </w:tcPr>
          <w:p w:rsidR="001D2FC7" w:rsidRPr="00D37368" w:rsidRDefault="001D2FC7" w:rsidP="00C3693C"/>
        </w:tc>
        <w:tc>
          <w:tcPr>
            <w:tcW w:w="2108" w:type="dxa"/>
          </w:tcPr>
          <w:p w:rsidR="001D2FC7" w:rsidRPr="00D37368" w:rsidRDefault="001D2FC7" w:rsidP="00C3693C"/>
        </w:tc>
      </w:tr>
      <w:tr w:rsidR="00D37368" w:rsidRPr="00D37368" w:rsidTr="00C3693C">
        <w:tc>
          <w:tcPr>
            <w:tcW w:w="10490" w:type="dxa"/>
            <w:gridSpan w:val="8"/>
          </w:tcPr>
          <w:p w:rsidR="00D37368" w:rsidRPr="00D37368" w:rsidRDefault="00D37368" w:rsidP="00C3693C">
            <w:pPr>
              <w:jc w:val="center"/>
              <w:rPr>
                <w:b/>
                <w:sz w:val="24"/>
                <w:szCs w:val="24"/>
              </w:rPr>
            </w:pPr>
          </w:p>
          <w:p w:rsidR="00D37368" w:rsidRPr="00D37368" w:rsidRDefault="00D37368" w:rsidP="00D37368">
            <w:pPr>
              <w:rPr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  <w:lang w:val="en-US"/>
              </w:rPr>
              <w:t>VII</w:t>
            </w:r>
            <w:r w:rsidRPr="00D37368">
              <w:rPr>
                <w:b/>
                <w:sz w:val="24"/>
                <w:szCs w:val="24"/>
              </w:rPr>
              <w:t>.                                                                  Перспективы развития</w:t>
            </w:r>
          </w:p>
          <w:p w:rsidR="00D37368" w:rsidRPr="00D37368" w:rsidRDefault="00D37368" w:rsidP="00C3693C">
            <w:pPr>
              <w:jc w:val="center"/>
              <w:rPr>
                <w:sz w:val="24"/>
                <w:szCs w:val="24"/>
              </w:rPr>
            </w:pPr>
          </w:p>
        </w:tc>
      </w:tr>
      <w:tr w:rsidR="00D37368" w:rsidRPr="00D37368" w:rsidTr="00D37368">
        <w:trPr>
          <w:cantSplit/>
          <w:trHeight w:val="419"/>
        </w:trPr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D37368" w:rsidRPr="00D37368" w:rsidRDefault="00D37368" w:rsidP="00C3693C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Условия работы</w:t>
            </w:r>
          </w:p>
        </w:tc>
        <w:tc>
          <w:tcPr>
            <w:tcW w:w="981" w:type="dxa"/>
            <w:textDirection w:val="btLr"/>
          </w:tcPr>
          <w:p w:rsidR="00D37368" w:rsidRPr="00D37368" w:rsidRDefault="00D37368" w:rsidP="00C369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21" w:type="dxa"/>
            <w:textDirection w:val="btLr"/>
          </w:tcPr>
          <w:p w:rsidR="00D37368" w:rsidRPr="00D37368" w:rsidRDefault="00D37368" w:rsidP="00C369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49" w:type="dxa"/>
            <w:textDirection w:val="btLr"/>
          </w:tcPr>
          <w:p w:rsidR="00D37368" w:rsidRPr="00D37368" w:rsidRDefault="00D37368" w:rsidP="00C369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45" w:type="dxa"/>
            <w:textDirection w:val="btLr"/>
          </w:tcPr>
          <w:p w:rsidR="00D37368" w:rsidRPr="00D37368" w:rsidRDefault="00D37368" w:rsidP="00C3693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D37368">
        <w:trPr>
          <w:cantSplit/>
          <w:trHeight w:val="260"/>
        </w:trPr>
        <w:tc>
          <w:tcPr>
            <w:tcW w:w="851" w:type="dxa"/>
            <w:gridSpan w:val="2"/>
            <w:tcBorders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VII-1</w:t>
            </w:r>
          </w:p>
        </w:tc>
        <w:tc>
          <w:tcPr>
            <w:tcW w:w="4035" w:type="dxa"/>
          </w:tcPr>
          <w:p w:rsidR="00D37368" w:rsidRPr="00D37368" w:rsidRDefault="00D37368" w:rsidP="00C3693C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Рабочее место педагога:</w:t>
            </w: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D37368">
        <w:trPr>
          <w:trHeight w:val="158"/>
        </w:trPr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D37368" w:rsidRPr="00D37368" w:rsidRDefault="00D37368" w:rsidP="005E713A">
            <w:pPr>
              <w:pStyle w:val="a8"/>
              <w:numPr>
                <w:ilvl w:val="0"/>
                <w:numId w:val="12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VII-1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Merge w:val="restart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  <w:p w:rsidR="00D37368" w:rsidRPr="00D37368" w:rsidRDefault="00D37368" w:rsidP="00C3693C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</w:rPr>
              <w:t xml:space="preserve"> </w:t>
            </w:r>
          </w:p>
        </w:tc>
      </w:tr>
      <w:tr w:rsidR="00D37368" w:rsidRPr="00D37368" w:rsidTr="00D37368">
        <w:trPr>
          <w:trHeight w:val="158"/>
        </w:trPr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D37368" w:rsidRPr="00D37368" w:rsidRDefault="00D37368" w:rsidP="00D37368">
            <w:pPr>
              <w:pStyle w:val="a8"/>
              <w:numPr>
                <w:ilvl w:val="0"/>
                <w:numId w:val="12"/>
              </w:numPr>
              <w:ind w:left="323" w:hanging="284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VII-1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D37368">
        <w:trPr>
          <w:trHeight w:val="158"/>
        </w:trPr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D37368" w:rsidRPr="00D37368" w:rsidRDefault="00D37368" w:rsidP="00D37368">
            <w:pPr>
              <w:pStyle w:val="a8"/>
              <w:numPr>
                <w:ilvl w:val="0"/>
                <w:numId w:val="12"/>
              </w:numPr>
              <w:ind w:left="323" w:hanging="284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VII-1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D37368">
        <w:trPr>
          <w:trHeight w:val="158"/>
        </w:trPr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D37368" w:rsidRPr="00D37368" w:rsidRDefault="00D37368" w:rsidP="00D37368">
            <w:pPr>
              <w:pStyle w:val="a8"/>
              <w:numPr>
                <w:ilvl w:val="0"/>
                <w:numId w:val="12"/>
              </w:numPr>
              <w:ind w:left="323" w:hanging="284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VII-1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D37368">
        <w:trPr>
          <w:trHeight w:val="158"/>
        </w:trPr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D37368" w:rsidRPr="00D37368" w:rsidRDefault="00D37368" w:rsidP="00D37368">
            <w:pPr>
              <w:pStyle w:val="a8"/>
              <w:numPr>
                <w:ilvl w:val="0"/>
                <w:numId w:val="12"/>
              </w:numPr>
              <w:ind w:left="323" w:hanging="284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VII-1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D37368">
        <w:trPr>
          <w:trHeight w:val="158"/>
        </w:trPr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D37368" w:rsidRPr="00D37368" w:rsidRDefault="00D37368" w:rsidP="00D37368">
            <w:pPr>
              <w:pStyle w:val="a8"/>
              <w:numPr>
                <w:ilvl w:val="0"/>
                <w:numId w:val="12"/>
              </w:numPr>
              <w:ind w:left="323" w:hanging="284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VII-1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D37368">
        <w:trPr>
          <w:trHeight w:val="157"/>
        </w:trPr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D37368" w:rsidRPr="00D37368" w:rsidRDefault="00D37368" w:rsidP="00C3693C">
            <w:pPr>
              <w:ind w:left="323" w:hanging="284"/>
              <w:rPr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Рабочее место учащихся:</w:t>
            </w: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D37368">
        <w:trPr>
          <w:trHeight w:val="157"/>
        </w:trPr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D37368" w:rsidRPr="00D37368" w:rsidRDefault="00D37368" w:rsidP="00D37368">
            <w:pPr>
              <w:pStyle w:val="a8"/>
              <w:numPr>
                <w:ilvl w:val="0"/>
                <w:numId w:val="12"/>
              </w:numPr>
              <w:ind w:left="323" w:hanging="284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VII-1</w:t>
            </w:r>
            <w:r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D37368">
        <w:trPr>
          <w:trHeight w:val="105"/>
        </w:trPr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D37368" w:rsidRPr="00D37368" w:rsidRDefault="00D37368" w:rsidP="00D37368">
            <w:pPr>
              <w:pStyle w:val="a8"/>
              <w:numPr>
                <w:ilvl w:val="0"/>
                <w:numId w:val="12"/>
              </w:numPr>
              <w:ind w:left="323" w:hanging="284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VII-1</w:t>
            </w:r>
            <w:r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D37368">
        <w:trPr>
          <w:trHeight w:val="105"/>
        </w:trPr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D37368" w:rsidRPr="00D37368" w:rsidRDefault="00D37368" w:rsidP="00D37368">
            <w:pPr>
              <w:pStyle w:val="a8"/>
              <w:numPr>
                <w:ilvl w:val="0"/>
                <w:numId w:val="12"/>
              </w:numPr>
              <w:ind w:left="323" w:hanging="284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VII-1</w:t>
            </w:r>
            <w:r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D37368">
        <w:trPr>
          <w:trHeight w:val="105"/>
        </w:trPr>
        <w:tc>
          <w:tcPr>
            <w:tcW w:w="85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D37368" w:rsidRPr="00D37368" w:rsidRDefault="00D37368" w:rsidP="00D37368">
            <w:pPr>
              <w:pStyle w:val="a8"/>
              <w:numPr>
                <w:ilvl w:val="0"/>
                <w:numId w:val="12"/>
              </w:numPr>
              <w:ind w:left="323" w:hanging="284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37368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VII-1</w:t>
            </w:r>
            <w:r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D37368" w:rsidRPr="00D37368" w:rsidTr="00D37368"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VII-2</w:t>
            </w:r>
          </w:p>
        </w:tc>
        <w:tc>
          <w:tcPr>
            <w:tcW w:w="4035" w:type="dxa"/>
          </w:tcPr>
          <w:p w:rsidR="00D37368" w:rsidRPr="00D37368" w:rsidRDefault="00D37368" w:rsidP="00C3693C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Наполняемость кабинета:</w:t>
            </w:r>
          </w:p>
        </w:tc>
        <w:tc>
          <w:tcPr>
            <w:tcW w:w="98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37368" w:rsidRPr="00D37368" w:rsidRDefault="00D37368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D37368" w:rsidRPr="00D37368" w:rsidRDefault="00D37368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c>
          <w:tcPr>
            <w:tcW w:w="851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5E713A" w:rsidRPr="00D37368" w:rsidRDefault="005E713A" w:rsidP="005E713A">
            <w:r>
              <w:t>1.</w:t>
            </w:r>
          </w:p>
        </w:tc>
        <w:tc>
          <w:tcPr>
            <w:tcW w:w="981" w:type="dxa"/>
          </w:tcPr>
          <w:p w:rsidR="005E713A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VII-2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5E713A" w:rsidRPr="00D37368" w:rsidRDefault="005E713A" w:rsidP="00C3693C">
            <w:pPr>
              <w:tabs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5E713A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VII-2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713A" w:rsidRPr="00D37368" w:rsidRDefault="005E713A" w:rsidP="00C3693C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VII-3</w:t>
            </w:r>
          </w:p>
        </w:tc>
        <w:tc>
          <w:tcPr>
            <w:tcW w:w="4035" w:type="dxa"/>
          </w:tcPr>
          <w:p w:rsidR="005E713A" w:rsidRPr="00D37368" w:rsidRDefault="005E713A" w:rsidP="00C3693C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Оформление кабинета:</w:t>
            </w:r>
          </w:p>
        </w:tc>
        <w:tc>
          <w:tcPr>
            <w:tcW w:w="981" w:type="dxa"/>
          </w:tcPr>
          <w:p w:rsidR="005E713A" w:rsidRPr="00D37368" w:rsidRDefault="005E713A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5E713A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VII-3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5E713A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VII-3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1" w:type="dxa"/>
          </w:tcPr>
          <w:p w:rsidR="005E713A" w:rsidRPr="005E713A" w:rsidRDefault="005E713A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VII-3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713A" w:rsidRPr="00D37368" w:rsidRDefault="005E713A" w:rsidP="00C3693C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VII-4</w:t>
            </w:r>
          </w:p>
        </w:tc>
        <w:tc>
          <w:tcPr>
            <w:tcW w:w="4035" w:type="dxa"/>
          </w:tcPr>
          <w:p w:rsidR="005E713A" w:rsidRPr="00D37368" w:rsidRDefault="005E713A" w:rsidP="00C3693C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98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5E713A" w:rsidRPr="00D37368" w:rsidRDefault="00A06DC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5E713A" w:rsidRPr="00A06DCC" w:rsidRDefault="00A06DC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VII-4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5E713A" w:rsidRPr="00D37368" w:rsidRDefault="00A06DC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5E713A" w:rsidRPr="00A06DCC" w:rsidRDefault="00A06DC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VII-4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5E713A" w:rsidRPr="00D37368" w:rsidRDefault="00A06DC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1" w:type="dxa"/>
          </w:tcPr>
          <w:p w:rsidR="005E713A" w:rsidRPr="00A06DCC" w:rsidRDefault="00A06DC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VII-4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5E713A" w:rsidRPr="00D37368" w:rsidRDefault="00A06DC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1" w:type="dxa"/>
          </w:tcPr>
          <w:p w:rsidR="005E713A" w:rsidRPr="00A06DCC" w:rsidRDefault="00A06DC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VII-4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  <w:r w:rsidRPr="00D37368">
              <w:rPr>
                <w:sz w:val="24"/>
                <w:szCs w:val="24"/>
                <w:lang w:val="en-US"/>
              </w:rPr>
              <w:t>VII-5</w:t>
            </w:r>
          </w:p>
        </w:tc>
        <w:tc>
          <w:tcPr>
            <w:tcW w:w="4035" w:type="dxa"/>
          </w:tcPr>
          <w:p w:rsidR="005E713A" w:rsidRDefault="005E713A" w:rsidP="002E2142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 xml:space="preserve">Учебная литература </w:t>
            </w:r>
          </w:p>
          <w:p w:rsidR="002E2142" w:rsidRPr="00D37368" w:rsidRDefault="002E2142" w:rsidP="002E2142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E713A" w:rsidRPr="00D37368" w:rsidRDefault="00A06DC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5E713A" w:rsidRPr="00A06DCC" w:rsidRDefault="00A06DC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VII-5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E713A" w:rsidRPr="00D37368" w:rsidRDefault="00A06DCC" w:rsidP="00C3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5E713A" w:rsidRPr="00A06DCC" w:rsidRDefault="00A06DC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VII-5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VII-6</w:t>
            </w:r>
          </w:p>
        </w:tc>
        <w:tc>
          <w:tcPr>
            <w:tcW w:w="4035" w:type="dxa"/>
          </w:tcPr>
          <w:p w:rsidR="005E713A" w:rsidRDefault="005E713A" w:rsidP="002E2142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 xml:space="preserve">Учебно-методические пособия </w:t>
            </w:r>
          </w:p>
          <w:p w:rsidR="002E2142" w:rsidRPr="00D37368" w:rsidRDefault="002E2142" w:rsidP="002E2142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5E713A" w:rsidRPr="00A06DCC" w:rsidRDefault="00A06DCC" w:rsidP="00C3693C">
            <w:pPr>
              <w:rPr>
                <w:sz w:val="24"/>
                <w:szCs w:val="24"/>
              </w:rPr>
            </w:pPr>
            <w:r w:rsidRPr="00A06DCC"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5E713A" w:rsidRPr="00A06DCC" w:rsidRDefault="00A06DC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VII-6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5E713A" w:rsidRPr="00A06DCC" w:rsidRDefault="00A06DCC" w:rsidP="00C3693C">
            <w:pPr>
              <w:rPr>
                <w:sz w:val="24"/>
                <w:szCs w:val="24"/>
              </w:rPr>
            </w:pPr>
            <w:r w:rsidRPr="00A06DCC"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5E713A" w:rsidRPr="00A06DCC" w:rsidRDefault="00A06DC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VII-6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:rsidR="005E713A" w:rsidRPr="00A06DCC" w:rsidRDefault="00A06DCC" w:rsidP="00C3693C">
            <w:pPr>
              <w:rPr>
                <w:sz w:val="24"/>
                <w:szCs w:val="24"/>
              </w:rPr>
            </w:pPr>
            <w:r w:rsidRPr="00A06DCC">
              <w:rPr>
                <w:sz w:val="24"/>
                <w:szCs w:val="24"/>
              </w:rPr>
              <w:t>3.</w:t>
            </w:r>
          </w:p>
        </w:tc>
        <w:tc>
          <w:tcPr>
            <w:tcW w:w="981" w:type="dxa"/>
          </w:tcPr>
          <w:p w:rsidR="005E713A" w:rsidRPr="00A06DCC" w:rsidRDefault="00A06DC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VII-6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  <w:lang w:val="en-US"/>
              </w:rPr>
            </w:pPr>
            <w:r w:rsidRPr="00D37368">
              <w:rPr>
                <w:sz w:val="24"/>
                <w:szCs w:val="24"/>
                <w:lang w:val="en-US"/>
              </w:rPr>
              <w:t>VII-</w:t>
            </w:r>
            <w:r w:rsidRPr="00D37368">
              <w:rPr>
                <w:sz w:val="24"/>
                <w:szCs w:val="24"/>
              </w:rPr>
              <w:t>4</w:t>
            </w:r>
          </w:p>
        </w:tc>
        <w:tc>
          <w:tcPr>
            <w:tcW w:w="4035" w:type="dxa"/>
          </w:tcPr>
          <w:p w:rsidR="005E713A" w:rsidRPr="00D37368" w:rsidRDefault="005E713A" w:rsidP="00C3693C">
            <w:pPr>
              <w:rPr>
                <w:b/>
                <w:sz w:val="24"/>
                <w:szCs w:val="24"/>
              </w:rPr>
            </w:pPr>
            <w:r w:rsidRPr="00D37368">
              <w:rPr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98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E713A" w:rsidRPr="00A06DCC" w:rsidRDefault="00A06DCC" w:rsidP="00C3693C">
            <w:pPr>
              <w:rPr>
                <w:sz w:val="24"/>
                <w:szCs w:val="24"/>
              </w:rPr>
            </w:pPr>
            <w:r w:rsidRPr="00A06DCC"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5E713A" w:rsidRPr="00A06DCC" w:rsidRDefault="00A06DC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</w:t>
            </w:r>
            <w:r w:rsidRPr="00D373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E713A" w:rsidRPr="00A06DCC" w:rsidRDefault="00A06DCC" w:rsidP="00C3693C">
            <w:pPr>
              <w:rPr>
                <w:sz w:val="24"/>
                <w:szCs w:val="24"/>
              </w:rPr>
            </w:pPr>
            <w:r w:rsidRPr="00A06DCC"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5E713A" w:rsidRPr="00A06DCC" w:rsidRDefault="00A06DC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</w:t>
            </w:r>
            <w:r w:rsidRPr="00D373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  <w:tr w:rsidR="005E713A" w:rsidRPr="00D37368" w:rsidTr="00D37368">
        <w:trPr>
          <w:trHeight w:val="157"/>
        </w:trPr>
        <w:tc>
          <w:tcPr>
            <w:tcW w:w="851" w:type="dxa"/>
            <w:gridSpan w:val="2"/>
          </w:tcPr>
          <w:p w:rsidR="005E713A" w:rsidRPr="00D37368" w:rsidRDefault="005E713A" w:rsidP="00C369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</w:tcPr>
          <w:p w:rsidR="005E713A" w:rsidRPr="00A06DCC" w:rsidRDefault="00A06DCC" w:rsidP="00C3693C">
            <w:pPr>
              <w:rPr>
                <w:sz w:val="24"/>
                <w:szCs w:val="24"/>
              </w:rPr>
            </w:pPr>
            <w:r w:rsidRPr="00A06DCC">
              <w:rPr>
                <w:sz w:val="24"/>
                <w:szCs w:val="24"/>
              </w:rPr>
              <w:t>3.</w:t>
            </w:r>
          </w:p>
        </w:tc>
        <w:tc>
          <w:tcPr>
            <w:tcW w:w="981" w:type="dxa"/>
          </w:tcPr>
          <w:p w:rsidR="005E713A" w:rsidRPr="00A06DCC" w:rsidRDefault="00A06DCC" w:rsidP="00C3693C">
            <w:pPr>
              <w:rPr>
                <w:sz w:val="24"/>
                <w:szCs w:val="24"/>
                <w:vertAlign w:val="subscript"/>
              </w:rPr>
            </w:pPr>
            <w:r w:rsidRPr="00D37368">
              <w:rPr>
                <w:sz w:val="24"/>
                <w:szCs w:val="24"/>
                <w:lang w:val="en-US"/>
              </w:rPr>
              <w:t>VII-</w:t>
            </w:r>
            <w:r w:rsidRPr="00D373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1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5E713A" w:rsidRPr="00D37368" w:rsidRDefault="005E713A" w:rsidP="00C3693C">
            <w:pPr>
              <w:rPr>
                <w:sz w:val="24"/>
                <w:szCs w:val="24"/>
              </w:rPr>
            </w:pPr>
          </w:p>
        </w:tc>
      </w:tr>
    </w:tbl>
    <w:p w:rsidR="00D37368" w:rsidRPr="00D37368" w:rsidRDefault="00D37368" w:rsidP="00673BD0">
      <w:pPr>
        <w:jc w:val="center"/>
        <w:rPr>
          <w:lang w:val="en-US"/>
        </w:rPr>
      </w:pPr>
    </w:p>
    <w:p w:rsidR="00506638" w:rsidRPr="00D37368" w:rsidRDefault="00673BD0" w:rsidP="00673BD0">
      <w:pPr>
        <w:jc w:val="center"/>
      </w:pPr>
      <w:r w:rsidRPr="00D37368">
        <w:t>Итоги паспортизации</w:t>
      </w:r>
    </w:p>
    <w:p w:rsidR="00673BD0" w:rsidRPr="00D37368" w:rsidRDefault="00673BD0" w:rsidP="00673BD0"/>
    <w:p w:rsidR="00673BD0" w:rsidRPr="00D37368" w:rsidRDefault="00673BD0" w:rsidP="00673BD0">
      <w:r w:rsidRPr="00D37368">
        <w:t>Кабинет паспортизирован с оценкой: ________________________________</w:t>
      </w:r>
    </w:p>
    <w:p w:rsidR="00673BD0" w:rsidRPr="00D37368" w:rsidRDefault="00673BD0" w:rsidP="00673BD0"/>
    <w:p w:rsidR="00673BD0" w:rsidRPr="00D37368" w:rsidRDefault="00673BD0" w:rsidP="00673BD0">
      <w:r w:rsidRPr="00D37368">
        <w:t>Председатель комиссии:</w:t>
      </w:r>
      <w:r w:rsidRPr="00D37368">
        <w:tab/>
      </w:r>
      <w:r w:rsidRPr="00D37368">
        <w:tab/>
        <w:t>__________________________________</w:t>
      </w:r>
    </w:p>
    <w:p w:rsidR="00673BD0" w:rsidRPr="00D37368" w:rsidRDefault="00673BD0" w:rsidP="00673BD0"/>
    <w:p w:rsidR="00673BD0" w:rsidRPr="00D37368" w:rsidRDefault="00D37368" w:rsidP="00673BD0">
      <w:r>
        <w:t>Члены комиссии:</w:t>
      </w:r>
      <w:r>
        <w:tab/>
      </w:r>
      <w:r>
        <w:tab/>
      </w:r>
      <w:r>
        <w:tab/>
      </w:r>
      <w:r w:rsidR="00673BD0" w:rsidRPr="00D37368">
        <w:t>__________________________________</w:t>
      </w:r>
    </w:p>
    <w:p w:rsidR="00581FEC" w:rsidRDefault="00581FEC" w:rsidP="00673BD0">
      <w:pPr>
        <w:jc w:val="center"/>
        <w:rPr>
          <w:b/>
          <w:sz w:val="28"/>
          <w:szCs w:val="28"/>
        </w:rPr>
        <w:sectPr w:rsidR="00581FEC" w:rsidSect="00D37368">
          <w:footerReference w:type="default" r:id="rId7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673BD0" w:rsidRDefault="00673BD0" w:rsidP="00673BD0">
      <w:pPr>
        <w:jc w:val="center"/>
        <w:rPr>
          <w:b/>
          <w:sz w:val="28"/>
          <w:szCs w:val="28"/>
        </w:rPr>
      </w:pPr>
      <w:r w:rsidRPr="00673BD0">
        <w:rPr>
          <w:b/>
          <w:sz w:val="28"/>
          <w:szCs w:val="28"/>
        </w:rPr>
        <w:lastRenderedPageBreak/>
        <w:t>Личная карта профессионального роста педагога</w:t>
      </w:r>
    </w:p>
    <w:p w:rsidR="00673BD0" w:rsidRDefault="00673BD0" w:rsidP="00673BD0">
      <w:pPr>
        <w:jc w:val="center"/>
        <w:rPr>
          <w:sz w:val="28"/>
          <w:szCs w:val="28"/>
        </w:rPr>
      </w:pPr>
    </w:p>
    <w:tbl>
      <w:tblPr>
        <w:tblStyle w:val="a7"/>
        <w:tblW w:w="16161" w:type="dxa"/>
        <w:tblInd w:w="-885" w:type="dxa"/>
        <w:tblLook w:val="04A0"/>
      </w:tblPr>
      <w:tblGrid>
        <w:gridCol w:w="496"/>
        <w:gridCol w:w="3372"/>
        <w:gridCol w:w="3504"/>
        <w:gridCol w:w="2965"/>
        <w:gridCol w:w="2874"/>
        <w:gridCol w:w="2950"/>
      </w:tblGrid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№</w:t>
            </w:r>
          </w:p>
        </w:tc>
        <w:tc>
          <w:tcPr>
            <w:tcW w:w="3372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Показатели профессионального роста</w:t>
            </w:r>
          </w:p>
        </w:tc>
        <w:tc>
          <w:tcPr>
            <w:tcW w:w="3504" w:type="dxa"/>
          </w:tcPr>
          <w:p w:rsidR="00581FEC" w:rsidRPr="00581FEC" w:rsidRDefault="00581FEC" w:rsidP="00581FEC">
            <w:pPr>
              <w:ind w:left="34" w:hanging="34"/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2007-2008</w:t>
            </w:r>
          </w:p>
        </w:tc>
        <w:tc>
          <w:tcPr>
            <w:tcW w:w="2965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2008-2009</w:t>
            </w:r>
          </w:p>
        </w:tc>
        <w:tc>
          <w:tcPr>
            <w:tcW w:w="2874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2009-2010</w:t>
            </w:r>
          </w:p>
        </w:tc>
        <w:tc>
          <w:tcPr>
            <w:tcW w:w="2950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2010-2011</w:t>
            </w:r>
          </w:p>
        </w:tc>
      </w:tr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581FEC" w:rsidRPr="00581FEC" w:rsidRDefault="00581FEC" w:rsidP="00673BD0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Аттестовался на высшую квалификационную категорию.</w:t>
            </w:r>
          </w:p>
        </w:tc>
        <w:tc>
          <w:tcPr>
            <w:tcW w:w="3504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 xml:space="preserve">Январь </w:t>
            </w:r>
          </w:p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2007 г.</w:t>
            </w:r>
          </w:p>
        </w:tc>
        <w:tc>
          <w:tcPr>
            <w:tcW w:w="2965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</w:tr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2</w:t>
            </w:r>
          </w:p>
        </w:tc>
        <w:tc>
          <w:tcPr>
            <w:tcW w:w="3372" w:type="dxa"/>
          </w:tcPr>
          <w:p w:rsidR="00581FEC" w:rsidRPr="00581FEC" w:rsidRDefault="00581FEC" w:rsidP="00673BD0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Окончил курсы (учреждение, тема, кол-во часов).</w:t>
            </w:r>
          </w:p>
        </w:tc>
        <w:tc>
          <w:tcPr>
            <w:tcW w:w="3504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ПИППКРО</w:t>
            </w:r>
          </w:p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«Организация учебного процесса в условиях вариативности программ»</w:t>
            </w:r>
          </w:p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(72 ч.)</w:t>
            </w:r>
          </w:p>
        </w:tc>
        <w:tc>
          <w:tcPr>
            <w:tcW w:w="2965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 xml:space="preserve">ПИППКРО «Традиции и инновации в работе педагога доп. образования» (72 ч.) </w:t>
            </w:r>
          </w:p>
        </w:tc>
      </w:tr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3</w:t>
            </w:r>
          </w:p>
        </w:tc>
        <w:tc>
          <w:tcPr>
            <w:tcW w:w="3372" w:type="dxa"/>
          </w:tcPr>
          <w:p w:rsidR="00581FEC" w:rsidRPr="00581FEC" w:rsidRDefault="00581FEC" w:rsidP="00673BD0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Мой опыт представлялся (тема)</w:t>
            </w:r>
          </w:p>
        </w:tc>
        <w:tc>
          <w:tcPr>
            <w:tcW w:w="3504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На методическом объединении по теме: «развитие творческих способностей у учащихся через игровую деятельность».</w:t>
            </w:r>
          </w:p>
        </w:tc>
        <w:tc>
          <w:tcPr>
            <w:tcW w:w="2965" w:type="dxa"/>
          </w:tcPr>
          <w:p w:rsidR="00581FEC" w:rsidRPr="00581FEC" w:rsidRDefault="00581FEC" w:rsidP="000E3AEA">
            <w:pPr>
              <w:pStyle w:val="a8"/>
              <w:numPr>
                <w:ilvl w:val="0"/>
                <w:numId w:val="7"/>
              </w:numPr>
              <w:ind w:left="-74" w:firstLine="0"/>
              <w:jc w:val="both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На методическом объединении по теме: «……..».</w:t>
            </w:r>
          </w:p>
          <w:p w:rsidR="00581FEC" w:rsidRPr="00581FEC" w:rsidRDefault="00581FEC" w:rsidP="000E3AEA">
            <w:pPr>
              <w:pStyle w:val="a8"/>
              <w:numPr>
                <w:ilvl w:val="0"/>
                <w:numId w:val="7"/>
              </w:numPr>
              <w:ind w:left="210" w:hanging="284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И т.д.</w:t>
            </w:r>
          </w:p>
        </w:tc>
        <w:tc>
          <w:tcPr>
            <w:tcW w:w="2874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</w:tr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4</w:t>
            </w:r>
          </w:p>
        </w:tc>
        <w:tc>
          <w:tcPr>
            <w:tcW w:w="3372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Принимал участие в работе методической комиссии</w:t>
            </w:r>
          </w:p>
        </w:tc>
        <w:tc>
          <w:tcPr>
            <w:tcW w:w="3504" w:type="dxa"/>
          </w:tcPr>
          <w:p w:rsidR="00581FEC" w:rsidRPr="00581FEC" w:rsidRDefault="00581FEC" w:rsidP="000E3AEA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 xml:space="preserve">Открытые занятия для семинара – практикума, молодых педагогов в рамках аттестации. </w:t>
            </w:r>
          </w:p>
        </w:tc>
        <w:tc>
          <w:tcPr>
            <w:tcW w:w="2965" w:type="dxa"/>
          </w:tcPr>
          <w:p w:rsidR="00581FEC" w:rsidRPr="00581FEC" w:rsidRDefault="00581FEC" w:rsidP="000E3AEA">
            <w:pPr>
              <w:pStyle w:val="a8"/>
              <w:ind w:left="-74"/>
              <w:jc w:val="both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руководитель молодого педагога;</w:t>
            </w:r>
          </w:p>
          <w:p w:rsidR="00581FEC" w:rsidRPr="00581FEC" w:rsidRDefault="00581FEC" w:rsidP="000E3AEA">
            <w:pPr>
              <w:pStyle w:val="a8"/>
              <w:ind w:left="-74"/>
              <w:jc w:val="both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показ открытого занятия для молодых педагогов;</w:t>
            </w:r>
          </w:p>
          <w:p w:rsidR="00581FEC" w:rsidRPr="00581FEC" w:rsidRDefault="00581FEC" w:rsidP="000E3AEA">
            <w:pPr>
              <w:pStyle w:val="a8"/>
              <w:ind w:left="-74"/>
              <w:jc w:val="both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обмен опытом.</w:t>
            </w:r>
          </w:p>
          <w:p w:rsidR="00581FEC" w:rsidRPr="00581FEC" w:rsidRDefault="00581FEC" w:rsidP="000E3AEA">
            <w:pPr>
              <w:pStyle w:val="a8"/>
              <w:ind w:left="-74"/>
              <w:jc w:val="bot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</w:tr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5</w:t>
            </w:r>
          </w:p>
        </w:tc>
        <w:tc>
          <w:tcPr>
            <w:tcW w:w="3372" w:type="dxa"/>
          </w:tcPr>
          <w:p w:rsidR="00581FEC" w:rsidRPr="00581FEC" w:rsidRDefault="00581FEC" w:rsidP="00673BD0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Участвовал в работе научно-практической</w:t>
            </w:r>
          </w:p>
        </w:tc>
        <w:tc>
          <w:tcPr>
            <w:tcW w:w="3504" w:type="dxa"/>
          </w:tcPr>
          <w:p w:rsidR="00581FEC" w:rsidRPr="00581FEC" w:rsidRDefault="00581FEC" w:rsidP="000E3AEA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581FEC" w:rsidRPr="00581FEC" w:rsidRDefault="00581FEC" w:rsidP="000E3AEA">
            <w:pPr>
              <w:pStyle w:val="a8"/>
              <w:ind w:left="-74"/>
              <w:jc w:val="bot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</w:tr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581FEC" w:rsidRPr="00581FEC" w:rsidRDefault="00581FEC" w:rsidP="00673BD0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Привлекался в качестве лектора в системе повышения квалификация.</w:t>
            </w:r>
          </w:p>
        </w:tc>
        <w:tc>
          <w:tcPr>
            <w:tcW w:w="3504" w:type="dxa"/>
          </w:tcPr>
          <w:p w:rsidR="00581FEC" w:rsidRPr="00581FEC" w:rsidRDefault="00581FEC" w:rsidP="000E3AEA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1.ПИППКРО</w:t>
            </w:r>
          </w:p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лекция по теме: «Роль народной игрушки в развитии личности подростка»;</w:t>
            </w:r>
          </w:p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мастер-класс по теме: «Лепка свистульки».</w:t>
            </w:r>
          </w:p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2.Семинар-</w:t>
            </w:r>
          </w:p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практикум в г. Арсеньев для воспитателей  дошкольных учреждений.</w:t>
            </w:r>
          </w:p>
        </w:tc>
        <w:tc>
          <w:tcPr>
            <w:tcW w:w="2965" w:type="dxa"/>
          </w:tcPr>
          <w:p w:rsidR="00581FEC" w:rsidRPr="00581FEC" w:rsidRDefault="00581FEC" w:rsidP="000E3AEA">
            <w:pPr>
              <w:pStyle w:val="a8"/>
              <w:ind w:left="-74"/>
              <w:jc w:val="both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И т.д.</w:t>
            </w:r>
          </w:p>
        </w:tc>
        <w:tc>
          <w:tcPr>
            <w:tcW w:w="2874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</w:tr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7</w:t>
            </w:r>
          </w:p>
        </w:tc>
        <w:tc>
          <w:tcPr>
            <w:tcW w:w="3372" w:type="dxa"/>
          </w:tcPr>
          <w:p w:rsidR="00581FEC" w:rsidRPr="00581FEC" w:rsidRDefault="00581FEC" w:rsidP="00673BD0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Являлся членом творческой группы</w:t>
            </w:r>
          </w:p>
        </w:tc>
        <w:tc>
          <w:tcPr>
            <w:tcW w:w="3504" w:type="dxa"/>
          </w:tcPr>
          <w:p w:rsidR="00581FEC" w:rsidRPr="00581FEC" w:rsidRDefault="00581FEC" w:rsidP="000E3AEA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Разработка положения о выставке детского творчества.</w:t>
            </w:r>
          </w:p>
        </w:tc>
        <w:tc>
          <w:tcPr>
            <w:tcW w:w="2965" w:type="dxa"/>
          </w:tcPr>
          <w:p w:rsidR="00581FEC" w:rsidRPr="00581FEC" w:rsidRDefault="00581FEC" w:rsidP="000E3AEA">
            <w:pPr>
              <w:pStyle w:val="a8"/>
              <w:ind w:left="-74"/>
              <w:jc w:val="bot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</w:p>
        </w:tc>
      </w:tr>
      <w:tr w:rsidR="00581FEC" w:rsidRPr="00581FEC" w:rsidTr="00792B05">
        <w:tc>
          <w:tcPr>
            <w:tcW w:w="496" w:type="dxa"/>
          </w:tcPr>
          <w:p w:rsidR="00581FEC" w:rsidRPr="00581FEC" w:rsidRDefault="00581FEC" w:rsidP="00792B05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372" w:type="dxa"/>
          </w:tcPr>
          <w:p w:rsidR="00581FEC" w:rsidRPr="00581FEC" w:rsidRDefault="00581FEC" w:rsidP="00792B05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Показатели профессионального роста</w:t>
            </w:r>
          </w:p>
        </w:tc>
        <w:tc>
          <w:tcPr>
            <w:tcW w:w="3504" w:type="dxa"/>
          </w:tcPr>
          <w:p w:rsidR="00581FEC" w:rsidRPr="00581FEC" w:rsidRDefault="00581FEC" w:rsidP="00792B05">
            <w:pPr>
              <w:ind w:left="34" w:hanging="34"/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2007-2008</w:t>
            </w:r>
          </w:p>
        </w:tc>
        <w:tc>
          <w:tcPr>
            <w:tcW w:w="2965" w:type="dxa"/>
          </w:tcPr>
          <w:p w:rsidR="00581FEC" w:rsidRPr="00581FEC" w:rsidRDefault="00581FEC" w:rsidP="00792B05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2008-2009</w:t>
            </w:r>
          </w:p>
        </w:tc>
        <w:tc>
          <w:tcPr>
            <w:tcW w:w="2874" w:type="dxa"/>
          </w:tcPr>
          <w:p w:rsidR="00581FEC" w:rsidRPr="00581FEC" w:rsidRDefault="00581FEC" w:rsidP="00792B05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2009-2010</w:t>
            </w:r>
          </w:p>
        </w:tc>
        <w:tc>
          <w:tcPr>
            <w:tcW w:w="2950" w:type="dxa"/>
          </w:tcPr>
          <w:p w:rsidR="00581FEC" w:rsidRPr="00581FEC" w:rsidRDefault="00581FEC" w:rsidP="00792B05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2010-2011</w:t>
            </w:r>
          </w:p>
        </w:tc>
      </w:tr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8</w:t>
            </w:r>
          </w:p>
        </w:tc>
        <w:tc>
          <w:tcPr>
            <w:tcW w:w="3372" w:type="dxa"/>
          </w:tcPr>
          <w:p w:rsidR="00581FEC" w:rsidRPr="00581FEC" w:rsidRDefault="00581FEC" w:rsidP="00673BD0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Применяю инновационные педагогические новые методики.</w:t>
            </w:r>
          </w:p>
        </w:tc>
        <w:tc>
          <w:tcPr>
            <w:tcW w:w="3504" w:type="dxa"/>
          </w:tcPr>
          <w:p w:rsidR="00581FEC" w:rsidRPr="00581FEC" w:rsidRDefault="00581FEC" w:rsidP="000E3AEA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Частично-поисковые, исследовательские, проектные технологии.</w:t>
            </w:r>
          </w:p>
        </w:tc>
        <w:tc>
          <w:tcPr>
            <w:tcW w:w="2965" w:type="dxa"/>
          </w:tcPr>
          <w:p w:rsidR="00581FEC" w:rsidRPr="00581FEC" w:rsidRDefault="00581FEC" w:rsidP="000E3AEA">
            <w:pPr>
              <w:pStyle w:val="a8"/>
              <w:ind w:left="-74"/>
              <w:jc w:val="both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Частично-поисковые, исследовательские, проектные технологии. Техника декупаж.</w:t>
            </w:r>
          </w:p>
        </w:tc>
        <w:tc>
          <w:tcPr>
            <w:tcW w:w="2874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Частично-поисковые, исследовательские, проектные технологии. Техника декупаж.</w:t>
            </w:r>
          </w:p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ТРИЗ (творческое решение изобретательских задач).</w:t>
            </w:r>
          </w:p>
        </w:tc>
        <w:tc>
          <w:tcPr>
            <w:tcW w:w="2950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</w:p>
        </w:tc>
      </w:tr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9</w:t>
            </w:r>
          </w:p>
        </w:tc>
        <w:tc>
          <w:tcPr>
            <w:tcW w:w="3372" w:type="dxa"/>
          </w:tcPr>
          <w:p w:rsidR="00581FEC" w:rsidRPr="00581FEC" w:rsidRDefault="00581FEC" w:rsidP="00673BD0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581FEC" w:rsidRDefault="00581FEC" w:rsidP="000E3AEA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Дымковская игрушка.</w:t>
            </w:r>
          </w:p>
          <w:p w:rsidR="00581FEC" w:rsidRPr="00581FEC" w:rsidRDefault="00581FEC" w:rsidP="000E3AEA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581FEC" w:rsidRPr="00581FEC" w:rsidRDefault="00581FEC" w:rsidP="000E3AEA">
            <w:pPr>
              <w:pStyle w:val="a8"/>
              <w:ind w:left="-74"/>
              <w:jc w:val="both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 xml:space="preserve"> «Народные промыслы».</w:t>
            </w:r>
          </w:p>
        </w:tc>
        <w:tc>
          <w:tcPr>
            <w:tcW w:w="2874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</w:p>
        </w:tc>
      </w:tr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10</w:t>
            </w:r>
          </w:p>
        </w:tc>
        <w:tc>
          <w:tcPr>
            <w:tcW w:w="3372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Разработал авторскую, профессионально-ориентированную программу.</w:t>
            </w:r>
          </w:p>
        </w:tc>
        <w:tc>
          <w:tcPr>
            <w:tcW w:w="3504" w:type="dxa"/>
          </w:tcPr>
          <w:p w:rsidR="00581FEC" w:rsidRPr="00581FEC" w:rsidRDefault="00581FEC" w:rsidP="000E3AEA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«Дымковская игрушка».</w:t>
            </w:r>
          </w:p>
        </w:tc>
        <w:tc>
          <w:tcPr>
            <w:tcW w:w="2965" w:type="dxa"/>
          </w:tcPr>
          <w:p w:rsidR="00581FEC" w:rsidRPr="00581FEC" w:rsidRDefault="00581FEC" w:rsidP="002F19F1">
            <w:pPr>
              <w:pStyle w:val="a8"/>
              <w:ind w:left="-74"/>
              <w:jc w:val="both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 xml:space="preserve">Слайдовая презентация </w:t>
            </w:r>
          </w:p>
          <w:p w:rsidR="00581FEC" w:rsidRPr="00581FEC" w:rsidRDefault="00581FEC" w:rsidP="000E3AEA">
            <w:pPr>
              <w:pStyle w:val="a8"/>
              <w:ind w:left="-74"/>
              <w:jc w:val="both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образовательной программы «Дымковская игрушка».</w:t>
            </w:r>
          </w:p>
        </w:tc>
        <w:tc>
          <w:tcPr>
            <w:tcW w:w="2874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Видео-презентация кабинета «Дымковская игрушка».</w:t>
            </w:r>
          </w:p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Оформление буклета.</w:t>
            </w:r>
          </w:p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Проект ……</w:t>
            </w:r>
          </w:p>
          <w:p w:rsidR="00581FEC" w:rsidRPr="00581FEC" w:rsidRDefault="00581FEC" w:rsidP="002F19F1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</w:p>
        </w:tc>
      </w:tr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11</w:t>
            </w:r>
          </w:p>
        </w:tc>
        <w:tc>
          <w:tcPr>
            <w:tcW w:w="3372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Разработал дидактические материалы</w:t>
            </w:r>
          </w:p>
        </w:tc>
        <w:tc>
          <w:tcPr>
            <w:tcW w:w="3504" w:type="dxa"/>
          </w:tcPr>
          <w:p w:rsidR="00581FEC" w:rsidRPr="00581FEC" w:rsidRDefault="00581FEC" w:rsidP="000E3AEA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Дидактические игры:</w:t>
            </w:r>
          </w:p>
          <w:p w:rsidR="00581FEC" w:rsidRPr="00581FEC" w:rsidRDefault="00581FEC" w:rsidP="000E3AEA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«Калейдоскоп».</w:t>
            </w:r>
          </w:p>
          <w:p w:rsidR="00581FEC" w:rsidRPr="00581FEC" w:rsidRDefault="00581FEC" w:rsidP="000E3AEA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«Путь к вершине».</w:t>
            </w:r>
          </w:p>
        </w:tc>
        <w:tc>
          <w:tcPr>
            <w:tcW w:w="2965" w:type="dxa"/>
          </w:tcPr>
          <w:p w:rsidR="00581FEC" w:rsidRPr="00581FEC" w:rsidRDefault="00581FEC" w:rsidP="002F19F1">
            <w:pPr>
              <w:pStyle w:val="a8"/>
              <w:ind w:left="-74"/>
              <w:jc w:val="both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Дидактические материалы:</w:t>
            </w:r>
          </w:p>
          <w:p w:rsidR="00581FEC" w:rsidRPr="00581FEC" w:rsidRDefault="00581FEC" w:rsidP="002F19F1">
            <w:pPr>
              <w:pStyle w:val="a8"/>
              <w:ind w:left="-74"/>
              <w:jc w:val="both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…………………</w:t>
            </w:r>
          </w:p>
        </w:tc>
        <w:tc>
          <w:tcPr>
            <w:tcW w:w="2874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</w:p>
        </w:tc>
      </w:tr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12</w:t>
            </w:r>
          </w:p>
        </w:tc>
        <w:tc>
          <w:tcPr>
            <w:tcW w:w="3372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Создал:</w:t>
            </w:r>
          </w:p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 стенды;</w:t>
            </w:r>
          </w:p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приборы;</w:t>
            </w:r>
          </w:p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экспонаты.</w:t>
            </w:r>
          </w:p>
        </w:tc>
        <w:tc>
          <w:tcPr>
            <w:tcW w:w="3504" w:type="dxa"/>
          </w:tcPr>
          <w:p w:rsidR="00581FEC" w:rsidRPr="00581FEC" w:rsidRDefault="00581FEC" w:rsidP="000E3AEA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Образцы новых игрушек по темам:</w:t>
            </w:r>
          </w:p>
          <w:p w:rsidR="00581FEC" w:rsidRPr="00581FEC" w:rsidRDefault="00581FEC" w:rsidP="000E3AEA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«Птицы».</w:t>
            </w:r>
          </w:p>
          <w:p w:rsidR="00581FEC" w:rsidRPr="00581FEC" w:rsidRDefault="00581FEC" w:rsidP="000E3AEA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«Животные».</w:t>
            </w:r>
          </w:p>
          <w:p w:rsidR="00581FEC" w:rsidRPr="00581FEC" w:rsidRDefault="00581FEC" w:rsidP="000E3AEA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- «Человек».</w:t>
            </w:r>
          </w:p>
          <w:p w:rsidR="00581FEC" w:rsidRPr="00581FEC" w:rsidRDefault="00581FEC" w:rsidP="000E3AEA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581FEC" w:rsidRPr="00581FEC" w:rsidRDefault="00581FEC" w:rsidP="002F19F1">
            <w:pPr>
              <w:pStyle w:val="a8"/>
              <w:ind w:left="-74"/>
              <w:jc w:val="both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И т.д.</w:t>
            </w:r>
          </w:p>
        </w:tc>
        <w:tc>
          <w:tcPr>
            <w:tcW w:w="2874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</w:p>
        </w:tc>
      </w:tr>
      <w:tr w:rsidR="00581FEC" w:rsidRPr="00581FEC" w:rsidTr="00581FEC">
        <w:tc>
          <w:tcPr>
            <w:tcW w:w="496" w:type="dxa"/>
          </w:tcPr>
          <w:p w:rsidR="00581FEC" w:rsidRPr="00581FEC" w:rsidRDefault="00581FEC" w:rsidP="00673BD0">
            <w:pPr>
              <w:jc w:val="center"/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>13</w:t>
            </w:r>
          </w:p>
        </w:tc>
        <w:tc>
          <w:tcPr>
            <w:tcW w:w="3372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  <w:r w:rsidRPr="00581FEC">
              <w:rPr>
                <w:sz w:val="24"/>
                <w:szCs w:val="24"/>
              </w:rPr>
              <w:t xml:space="preserve">Награждался </w:t>
            </w:r>
          </w:p>
        </w:tc>
        <w:tc>
          <w:tcPr>
            <w:tcW w:w="3504" w:type="dxa"/>
          </w:tcPr>
          <w:p w:rsidR="00581FEC" w:rsidRPr="00581FEC" w:rsidRDefault="00581FEC" w:rsidP="000E3AEA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581FEC" w:rsidRPr="00581FEC" w:rsidRDefault="00581FEC" w:rsidP="002F19F1">
            <w:pPr>
              <w:pStyle w:val="a8"/>
              <w:ind w:left="-74"/>
              <w:jc w:val="bot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581FEC" w:rsidRPr="00581FEC" w:rsidRDefault="00581FEC" w:rsidP="002F19F1">
            <w:pPr>
              <w:rPr>
                <w:sz w:val="24"/>
                <w:szCs w:val="24"/>
              </w:rPr>
            </w:pPr>
          </w:p>
        </w:tc>
      </w:tr>
    </w:tbl>
    <w:p w:rsidR="00673BD0" w:rsidRDefault="00673BD0" w:rsidP="00673BD0">
      <w:pPr>
        <w:jc w:val="center"/>
        <w:rPr>
          <w:sz w:val="28"/>
          <w:szCs w:val="28"/>
        </w:rPr>
      </w:pPr>
    </w:p>
    <w:p w:rsidR="00A85811" w:rsidRDefault="00A85811" w:rsidP="00673BD0">
      <w:pPr>
        <w:jc w:val="center"/>
        <w:rPr>
          <w:sz w:val="28"/>
          <w:szCs w:val="28"/>
        </w:rPr>
      </w:pPr>
    </w:p>
    <w:p w:rsidR="00A85811" w:rsidRDefault="00A85811" w:rsidP="00673BD0">
      <w:pPr>
        <w:jc w:val="center"/>
        <w:rPr>
          <w:sz w:val="28"/>
          <w:szCs w:val="28"/>
        </w:rPr>
      </w:pPr>
    </w:p>
    <w:p w:rsidR="00A85811" w:rsidRDefault="00A85811" w:rsidP="00673BD0">
      <w:pPr>
        <w:jc w:val="center"/>
        <w:rPr>
          <w:sz w:val="28"/>
          <w:szCs w:val="28"/>
        </w:rPr>
      </w:pPr>
    </w:p>
    <w:p w:rsidR="00A85811" w:rsidRDefault="00A85811" w:rsidP="00673BD0">
      <w:pPr>
        <w:jc w:val="center"/>
        <w:rPr>
          <w:sz w:val="28"/>
          <w:szCs w:val="28"/>
        </w:rPr>
      </w:pPr>
    </w:p>
    <w:p w:rsidR="00A85811" w:rsidRDefault="00A85811" w:rsidP="00673BD0">
      <w:pPr>
        <w:jc w:val="center"/>
        <w:rPr>
          <w:sz w:val="28"/>
          <w:szCs w:val="28"/>
        </w:rPr>
      </w:pPr>
    </w:p>
    <w:p w:rsidR="00A85811" w:rsidRDefault="00A85811" w:rsidP="00A85811">
      <w:pPr>
        <w:rPr>
          <w:sz w:val="28"/>
          <w:szCs w:val="28"/>
        </w:rPr>
        <w:sectPr w:rsidR="00A85811" w:rsidSect="00A85811">
          <w:pgSz w:w="16838" w:h="11906" w:orient="landscape"/>
          <w:pgMar w:top="425" w:right="1134" w:bottom="284" w:left="1134" w:header="709" w:footer="709" w:gutter="0"/>
          <w:cols w:space="708"/>
          <w:docGrid w:linePitch="360"/>
        </w:sect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Default="00A85811" w:rsidP="00A85811">
      <w:pPr>
        <w:jc w:val="center"/>
        <w:rPr>
          <w:sz w:val="28"/>
          <w:szCs w:val="28"/>
        </w:rPr>
      </w:pPr>
    </w:p>
    <w:p w:rsidR="00A85811" w:rsidRPr="00A85811" w:rsidRDefault="00A85811" w:rsidP="00A85811">
      <w:pPr>
        <w:jc w:val="center"/>
        <w:rPr>
          <w:sz w:val="52"/>
          <w:szCs w:val="52"/>
        </w:rPr>
      </w:pPr>
    </w:p>
    <w:p w:rsidR="00A85811" w:rsidRPr="00A85811" w:rsidRDefault="00A85811" w:rsidP="00A85811">
      <w:pPr>
        <w:jc w:val="center"/>
        <w:rPr>
          <w:sz w:val="52"/>
          <w:szCs w:val="52"/>
        </w:rPr>
      </w:pPr>
      <w:r w:rsidRPr="00A85811">
        <w:rPr>
          <w:sz w:val="52"/>
          <w:szCs w:val="52"/>
        </w:rPr>
        <w:t xml:space="preserve">План работы </w:t>
      </w:r>
    </w:p>
    <w:p w:rsidR="00A85811" w:rsidRPr="00A85811" w:rsidRDefault="00A85811" w:rsidP="00A85811">
      <w:pPr>
        <w:jc w:val="center"/>
        <w:rPr>
          <w:sz w:val="52"/>
          <w:szCs w:val="52"/>
        </w:rPr>
      </w:pPr>
      <w:r w:rsidRPr="00A85811">
        <w:rPr>
          <w:sz w:val="52"/>
          <w:szCs w:val="52"/>
        </w:rPr>
        <w:t>мастерской «Дымковская игрушка»</w:t>
      </w:r>
    </w:p>
    <w:p w:rsidR="00A85811" w:rsidRDefault="00A85811" w:rsidP="00A85811">
      <w:pPr>
        <w:jc w:val="center"/>
        <w:rPr>
          <w:sz w:val="52"/>
          <w:szCs w:val="52"/>
        </w:rPr>
      </w:pPr>
      <w:r w:rsidRPr="00A85811">
        <w:rPr>
          <w:sz w:val="52"/>
          <w:szCs w:val="52"/>
        </w:rPr>
        <w:t>на 2011 год</w:t>
      </w:r>
    </w:p>
    <w:p w:rsidR="004E438F" w:rsidRDefault="004E438F" w:rsidP="00A85811">
      <w:pPr>
        <w:jc w:val="center"/>
        <w:rPr>
          <w:sz w:val="52"/>
          <w:szCs w:val="52"/>
        </w:rPr>
      </w:pPr>
    </w:p>
    <w:p w:rsidR="004E438F" w:rsidRDefault="004E438F" w:rsidP="00A85811">
      <w:pPr>
        <w:jc w:val="center"/>
        <w:rPr>
          <w:sz w:val="52"/>
          <w:szCs w:val="52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Default="004E438F" w:rsidP="00A858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папки:</w:t>
      </w:r>
    </w:p>
    <w:p w:rsidR="004E438F" w:rsidRDefault="004E438F" w:rsidP="00A85811">
      <w:pPr>
        <w:jc w:val="center"/>
        <w:rPr>
          <w:sz w:val="28"/>
          <w:szCs w:val="28"/>
        </w:rPr>
      </w:pPr>
    </w:p>
    <w:p w:rsidR="004E438F" w:rsidRPr="004E438F" w:rsidRDefault="004E438F" w:rsidP="004E438F">
      <w:pPr>
        <w:pStyle w:val="a8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 xml:space="preserve"> Общие сведения о педагоге.</w:t>
      </w:r>
    </w:p>
    <w:p w:rsidR="004E438F" w:rsidRDefault="004E438F" w:rsidP="004E438F">
      <w:pPr>
        <w:pStyle w:val="a8"/>
        <w:ind w:left="144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</w:p>
    <w:p w:rsidR="004E438F" w:rsidRPr="004E438F" w:rsidRDefault="004E438F" w:rsidP="004E438F">
      <w:pPr>
        <w:pStyle w:val="a8"/>
        <w:ind w:left="1440"/>
        <w:rPr>
          <w:sz w:val="28"/>
          <w:szCs w:val="28"/>
          <w:lang w:val="en-US"/>
        </w:rPr>
      </w:pPr>
    </w:p>
    <w:sectPr w:rsidR="004E438F" w:rsidRPr="004E438F" w:rsidSect="00A85811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EC" w:rsidRDefault="004229EC" w:rsidP="00506638">
      <w:r>
        <w:separator/>
      </w:r>
    </w:p>
  </w:endnote>
  <w:endnote w:type="continuationSeparator" w:id="1">
    <w:p w:rsidR="004229EC" w:rsidRDefault="004229EC" w:rsidP="00506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3C" w:rsidRDefault="00C3693C">
    <w:pPr>
      <w:pStyle w:val="a5"/>
    </w:pPr>
  </w:p>
  <w:p w:rsidR="00C3693C" w:rsidRDefault="00C369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EC" w:rsidRDefault="004229EC" w:rsidP="00506638">
      <w:r>
        <w:separator/>
      </w:r>
    </w:p>
  </w:footnote>
  <w:footnote w:type="continuationSeparator" w:id="1">
    <w:p w:rsidR="004229EC" w:rsidRDefault="004229EC" w:rsidP="00506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B59"/>
    <w:multiLevelType w:val="hybridMultilevel"/>
    <w:tmpl w:val="8116957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4897E8B"/>
    <w:multiLevelType w:val="hybridMultilevel"/>
    <w:tmpl w:val="F3C68E2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DF74EB6"/>
    <w:multiLevelType w:val="hybridMultilevel"/>
    <w:tmpl w:val="90CA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6076B"/>
    <w:multiLevelType w:val="hybridMultilevel"/>
    <w:tmpl w:val="597A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E60B4"/>
    <w:multiLevelType w:val="hybridMultilevel"/>
    <w:tmpl w:val="75DC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70CCB"/>
    <w:multiLevelType w:val="hybridMultilevel"/>
    <w:tmpl w:val="84D8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2BE1"/>
    <w:multiLevelType w:val="hybridMultilevel"/>
    <w:tmpl w:val="6922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23D15"/>
    <w:multiLevelType w:val="hybridMultilevel"/>
    <w:tmpl w:val="CFB863AC"/>
    <w:lvl w:ilvl="0" w:tplc="A91C24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4867FF"/>
    <w:multiLevelType w:val="hybridMultilevel"/>
    <w:tmpl w:val="F7B0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268FD"/>
    <w:multiLevelType w:val="hybridMultilevel"/>
    <w:tmpl w:val="6922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431C8"/>
    <w:multiLevelType w:val="hybridMultilevel"/>
    <w:tmpl w:val="59C0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04F7B"/>
    <w:multiLevelType w:val="hybridMultilevel"/>
    <w:tmpl w:val="C1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638"/>
    <w:rsid w:val="00050223"/>
    <w:rsid w:val="00086690"/>
    <w:rsid w:val="000E3AEA"/>
    <w:rsid w:val="00100C3D"/>
    <w:rsid w:val="00136C20"/>
    <w:rsid w:val="00184791"/>
    <w:rsid w:val="001876BA"/>
    <w:rsid w:val="001B46BC"/>
    <w:rsid w:val="001D2FC7"/>
    <w:rsid w:val="00206F69"/>
    <w:rsid w:val="00242059"/>
    <w:rsid w:val="002E2142"/>
    <w:rsid w:val="002F19F1"/>
    <w:rsid w:val="00407E60"/>
    <w:rsid w:val="004229EC"/>
    <w:rsid w:val="00433D25"/>
    <w:rsid w:val="0044403A"/>
    <w:rsid w:val="004E438F"/>
    <w:rsid w:val="004F3CF6"/>
    <w:rsid w:val="00505437"/>
    <w:rsid w:val="00506638"/>
    <w:rsid w:val="00581FEC"/>
    <w:rsid w:val="005A26FB"/>
    <w:rsid w:val="005C0A62"/>
    <w:rsid w:val="005E713A"/>
    <w:rsid w:val="0063662D"/>
    <w:rsid w:val="00673BD0"/>
    <w:rsid w:val="00714631"/>
    <w:rsid w:val="00723358"/>
    <w:rsid w:val="00740DE6"/>
    <w:rsid w:val="00792B05"/>
    <w:rsid w:val="00A06DCC"/>
    <w:rsid w:val="00A637AD"/>
    <w:rsid w:val="00A85811"/>
    <w:rsid w:val="00AD1316"/>
    <w:rsid w:val="00AD1F0D"/>
    <w:rsid w:val="00B15E44"/>
    <w:rsid w:val="00B23D43"/>
    <w:rsid w:val="00B36E00"/>
    <w:rsid w:val="00B4462C"/>
    <w:rsid w:val="00B6137E"/>
    <w:rsid w:val="00B914AB"/>
    <w:rsid w:val="00C339EF"/>
    <w:rsid w:val="00C3693C"/>
    <w:rsid w:val="00D03400"/>
    <w:rsid w:val="00D340BE"/>
    <w:rsid w:val="00D37368"/>
    <w:rsid w:val="00EF1C0E"/>
    <w:rsid w:val="00F2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3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6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63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6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638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06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2014-08-22T00:38:00Z</cp:lastPrinted>
  <dcterms:created xsi:type="dcterms:W3CDTF">2013-02-06T23:30:00Z</dcterms:created>
  <dcterms:modified xsi:type="dcterms:W3CDTF">2014-08-22T03:10:00Z</dcterms:modified>
</cp:coreProperties>
</file>